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CC46" w14:textId="055A516C" w:rsidR="00F407BF" w:rsidRPr="00440D27" w:rsidRDefault="00F407BF" w:rsidP="00F407BF">
      <w:pPr>
        <w:wordWrap w:val="0"/>
        <w:jc w:val="right"/>
        <w:rPr>
          <w:rFonts w:ascii="BIZ UDPゴシック" w:eastAsia="BIZ UDPゴシック" w:hAnsi="BIZ UDPゴシック" w:cs="ＭＳ 明朝"/>
          <w:kern w:val="0"/>
          <w:sz w:val="24"/>
          <w:szCs w:val="24"/>
        </w:rPr>
      </w:pPr>
      <w:r w:rsidRPr="00F407B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 xml:space="preserve">　</w:t>
      </w:r>
      <w:r w:rsidR="0050123D" w:rsidRPr="0050123D">
        <w:rPr>
          <w:rFonts w:ascii="BIZ UDPゴシック" w:eastAsia="BIZ UDPゴシック" w:hAnsi="BIZ UDPゴシック" w:cs="ＭＳ 明朝" w:hint="eastAsia"/>
          <w:kern w:val="0"/>
          <w:sz w:val="16"/>
          <w:szCs w:val="16"/>
        </w:rPr>
        <w:t>浜大会</w:t>
      </w:r>
      <w:r w:rsidR="002C799E" w:rsidRPr="0050123D">
        <w:rPr>
          <w:rFonts w:ascii="BIZ UDPゴシック" w:eastAsia="BIZ UDPゴシック" w:hAnsi="BIZ UDPゴシック" w:cs="ＭＳ ゴシック" w:hint="eastAsia"/>
          <w:color w:val="000000"/>
          <w:kern w:val="0"/>
          <w:sz w:val="16"/>
          <w:szCs w:val="16"/>
        </w:rPr>
        <w:t>総会２０</w:t>
      </w:r>
      <w:r w:rsidR="002D7376" w:rsidRPr="0050123D">
        <w:rPr>
          <w:rFonts w:ascii="BIZ UDPゴシック" w:eastAsia="BIZ UDPゴシック" w:hAnsi="BIZ UDPゴシック" w:cs="ＭＳ ゴシック" w:hint="eastAsia"/>
          <w:color w:val="000000"/>
          <w:kern w:val="0"/>
          <w:sz w:val="16"/>
          <w:szCs w:val="16"/>
        </w:rPr>
        <w:t>２</w:t>
      </w:r>
      <w:r w:rsidR="009C53E0" w:rsidRPr="0050123D">
        <w:rPr>
          <w:rFonts w:ascii="BIZ UDPゴシック" w:eastAsia="BIZ UDPゴシック" w:hAnsi="BIZ UDPゴシック" w:cs="ＭＳ ゴシック" w:hint="eastAsia"/>
          <w:color w:val="000000"/>
          <w:kern w:val="0"/>
          <w:sz w:val="16"/>
          <w:szCs w:val="16"/>
        </w:rPr>
        <w:t>４</w:t>
      </w:r>
      <w:r w:rsidR="00261700">
        <w:rPr>
          <w:rFonts w:ascii="BIZ UDPゴシック" w:eastAsia="BIZ UDPゴシック" w:hAnsi="BIZ UDPゴシック" w:cs="ＭＳ ゴシック" w:hint="eastAsia"/>
          <w:color w:val="000000"/>
          <w:kern w:val="0"/>
          <w:sz w:val="18"/>
          <w:szCs w:val="18"/>
        </w:rPr>
        <w:t xml:space="preserve">　</w:t>
      </w:r>
      <w:r w:rsidR="002C799E" w:rsidRPr="00261700">
        <w:rPr>
          <w:rFonts w:ascii="BIZ UDPゴシック" w:eastAsia="BIZ UDPゴシック" w:hAnsi="BIZ UDPゴシック" w:cs="ＭＳ ゴシック" w:hint="eastAsia"/>
          <w:color w:val="000000"/>
          <w:kern w:val="0"/>
          <w:sz w:val="28"/>
          <w:szCs w:val="28"/>
          <w:bdr w:val="single" w:sz="4" w:space="0" w:color="auto"/>
        </w:rPr>
        <w:t>資料２</w:t>
      </w:r>
      <w:r w:rsidR="002C799E" w:rsidRPr="00440D27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4"/>
        </w:rPr>
        <w:t xml:space="preserve">　　　</w:t>
      </w:r>
    </w:p>
    <w:p w14:paraId="05DF36C9" w14:textId="5406D9E1" w:rsidR="00F407BF" w:rsidRPr="00F407BF" w:rsidRDefault="00AC1F0D" w:rsidP="00F407BF">
      <w:pPr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浜大会</w:t>
      </w:r>
      <w:r w:rsidR="00270E81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２０２</w:t>
      </w:r>
      <w:r w:rsidR="009C53E0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３</w:t>
      </w:r>
      <w:r w:rsidR="00270E81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年度</w:t>
      </w:r>
      <w:r w:rsidR="005410A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決算</w:t>
      </w:r>
      <w:r w:rsidR="00AD341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報告</w:t>
      </w:r>
      <w:r w:rsidR="00F46323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　</w:t>
      </w:r>
    </w:p>
    <w:p w14:paraId="5F456A6D" w14:textId="2CC661EF" w:rsidR="00F407BF" w:rsidRPr="00F407BF" w:rsidRDefault="00F407BF" w:rsidP="00F407BF">
      <w:pPr>
        <w:jc w:val="center"/>
        <w:rPr>
          <w:rFonts w:ascii="ＭＳ ゴシック" w:eastAsia="ＭＳ ゴシック" w:hAnsi="ＭＳ ゴシック" w:cs="ＭＳ 明朝"/>
          <w:kern w:val="0"/>
          <w:sz w:val="22"/>
        </w:rPr>
      </w:pPr>
      <w:r w:rsidRPr="00194469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正味財産計算書</w:t>
      </w:r>
      <w:r w:rsidRPr="00F407BF">
        <w:rPr>
          <w:rFonts w:ascii="ＭＳ ゴシック" w:eastAsia="ＭＳ ゴシック" w:hAnsi="ＭＳ ゴシック" w:cs="ＭＳ 明朝" w:hint="eastAsia"/>
          <w:kern w:val="0"/>
          <w:sz w:val="22"/>
        </w:rPr>
        <w:t>（自：20</w:t>
      </w:r>
      <w:r w:rsidR="008A3A51">
        <w:rPr>
          <w:rFonts w:ascii="ＭＳ ゴシック" w:eastAsia="ＭＳ ゴシック" w:hAnsi="ＭＳ ゴシック" w:cs="ＭＳ 明朝"/>
          <w:kern w:val="0"/>
          <w:sz w:val="22"/>
        </w:rPr>
        <w:t>2</w:t>
      </w:r>
      <w:r w:rsidR="009C53E0">
        <w:rPr>
          <w:rFonts w:ascii="ＭＳ ゴシック" w:eastAsia="ＭＳ ゴシック" w:hAnsi="ＭＳ ゴシック" w:cs="ＭＳ 明朝" w:hint="eastAsia"/>
          <w:kern w:val="0"/>
          <w:sz w:val="22"/>
        </w:rPr>
        <w:t>3</w:t>
      </w:r>
      <w:r w:rsidRPr="00F407BF">
        <w:rPr>
          <w:rFonts w:ascii="ＭＳ ゴシック" w:eastAsia="ＭＳ ゴシック" w:hAnsi="ＭＳ ゴシック" w:cs="ＭＳ 明朝" w:hint="eastAsia"/>
          <w:kern w:val="0"/>
          <w:sz w:val="22"/>
        </w:rPr>
        <w:t>年4月1日　至：20</w:t>
      </w:r>
      <w:r w:rsidR="005410AA">
        <w:rPr>
          <w:rFonts w:ascii="ＭＳ ゴシック" w:eastAsia="ＭＳ ゴシック" w:hAnsi="ＭＳ ゴシック" w:cs="ＭＳ 明朝" w:hint="eastAsia"/>
          <w:kern w:val="0"/>
          <w:sz w:val="22"/>
        </w:rPr>
        <w:t>2</w:t>
      </w:r>
      <w:r w:rsidR="009C53E0">
        <w:rPr>
          <w:rFonts w:ascii="ＭＳ ゴシック" w:eastAsia="ＭＳ ゴシック" w:hAnsi="ＭＳ ゴシック" w:cs="ＭＳ 明朝" w:hint="eastAsia"/>
          <w:kern w:val="0"/>
          <w:sz w:val="22"/>
        </w:rPr>
        <w:t>4</w:t>
      </w:r>
      <w:r w:rsidRPr="00F407BF">
        <w:rPr>
          <w:rFonts w:ascii="ＭＳ ゴシック" w:eastAsia="ＭＳ ゴシック" w:hAnsi="ＭＳ ゴシック" w:cs="ＭＳ 明朝" w:hint="eastAsia"/>
          <w:kern w:val="0"/>
          <w:sz w:val="22"/>
        </w:rPr>
        <w:t>年3月31日）</w:t>
      </w:r>
    </w:p>
    <w:p w14:paraId="0510BFC9" w14:textId="77777777" w:rsidR="00F407BF" w:rsidRPr="00F407BF" w:rsidRDefault="00F407BF" w:rsidP="00F407BF">
      <w:pPr>
        <w:autoSpaceDE w:val="0"/>
        <w:autoSpaceDN w:val="0"/>
        <w:adjustRightInd w:val="0"/>
        <w:jc w:val="right"/>
        <w:rPr>
          <w:rFonts w:ascii="ＭＳ Ｐゴシック" w:eastAsia="ＭＳ Ｐゴシック" w:hAnsi="Century" w:cs="ＭＳ Ｐゴシック"/>
          <w:kern w:val="0"/>
          <w:szCs w:val="21"/>
        </w:rPr>
      </w:pPr>
      <w:r w:rsidRPr="00F407BF">
        <w:rPr>
          <w:rFonts w:ascii="ＭＳ Ｐゴシック" w:eastAsia="ＭＳ Ｐゴシック" w:hAnsi="Century" w:cs="ＭＳ Ｐゴシック" w:hint="eastAsia"/>
          <w:kern w:val="0"/>
          <w:szCs w:val="21"/>
        </w:rPr>
        <w:t xml:space="preserve">　　　　　　　　  　　　　　　〔単位：円〕</w:t>
      </w:r>
    </w:p>
    <w:p w14:paraId="762FEB6F" w14:textId="1BF6D996" w:rsidR="002D7376" w:rsidRPr="000708EF" w:rsidRDefault="00C67869" w:rsidP="00C67869">
      <w:pPr>
        <w:pStyle w:val="a9"/>
        <w:numPr>
          <w:ilvl w:val="0"/>
          <w:numId w:val="16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</w:rPr>
      </w:pPr>
      <w:r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収</w:t>
      </w:r>
      <w:r w:rsidR="00F407BF"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入</w:t>
      </w:r>
      <w:r w:rsidR="002D7376"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F407BF"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614CCC"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</w:t>
      </w:r>
      <w:r w:rsidR="00614CCC" w:rsidRPr="00B8772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                                  </w:t>
      </w:r>
      <w:r w:rsidR="0033083E" w:rsidRPr="00B877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614CCC" w:rsidRPr="00B8772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  </w:t>
      </w:r>
      <w:r w:rsidR="00614CCC" w:rsidRPr="000708E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="0044626D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１，１０５，１２５</w:t>
      </w:r>
    </w:p>
    <w:p w14:paraId="6B476DC5" w14:textId="4F3ADB5A" w:rsidR="00F407BF" w:rsidRDefault="00BD35CB" w:rsidP="00D102C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（１）</w:t>
      </w:r>
      <w:bookmarkStart w:id="0" w:name="_Hlk106118844"/>
      <w:r w:rsidR="00A61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同窓会</w:t>
      </w:r>
      <w:r w:rsidR="00F407BF" w:rsidRPr="00F407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会費</w:t>
      </w:r>
      <w:r w:rsidR="004D59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等</w:t>
      </w:r>
      <w:r w:rsidR="00AD79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収入　　</w:t>
      </w:r>
      <w:r w:rsidR="00F407BF" w:rsidRPr="00F407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bookmarkEnd w:id="0"/>
      <w:r w:rsidR="00F407BF" w:rsidRPr="00F407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r w:rsidR="00F407BF" w:rsidRPr="00F407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 </w:t>
      </w:r>
      <w:r w:rsidR="00D102C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407BF" w:rsidRPr="00F407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D102C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5346AA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bookmarkStart w:id="1" w:name="_Hlk106118818"/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４６６，９７３</w:t>
      </w:r>
      <w:bookmarkEnd w:id="1"/>
    </w:p>
    <w:p w14:paraId="2F8CC3C1" w14:textId="1FFDF0A0" w:rsidR="0044626D" w:rsidRDefault="0044626D" w:rsidP="00D102C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（２）交流会収入　　　　　　　　　　　　　　　　　　　　５５８，０００</w:t>
      </w:r>
    </w:p>
    <w:p w14:paraId="714F2D03" w14:textId="216ED809" w:rsidR="0044626D" w:rsidRDefault="0044626D" w:rsidP="00D102C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（３）進交会から寄附  　　　　　　　　　　　　　　　　　８０，０００</w:t>
      </w:r>
    </w:p>
    <w:p w14:paraId="206B0F3D" w14:textId="72BDCB45" w:rsidR="0067680B" w:rsidRDefault="0044626D" w:rsidP="00D102C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（４）</w:t>
      </w:r>
      <w:r w:rsidR="0067680B" w:rsidRP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受取金利　　　　　　</w:t>
      </w:r>
      <w:r w:rsid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67680B" w:rsidRP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</w:t>
      </w:r>
      <w:r w:rsid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BD35C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r w:rsidR="00D102C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67680B" w:rsidRP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D102C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67680B" w:rsidRP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</w:t>
      </w:r>
      <w:r w:rsidR="007317E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D758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１５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</w:p>
    <w:p w14:paraId="17C7EE21" w14:textId="3F820AD6" w:rsidR="001A3D0A" w:rsidRPr="001A3D0A" w:rsidRDefault="005F43AB" w:rsidP="00F407BF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04607D28" w14:textId="4058A4AE" w:rsidR="00B86D76" w:rsidRPr="000708EF" w:rsidRDefault="00F407BF" w:rsidP="00B86D76">
      <w:pPr>
        <w:pStyle w:val="a9"/>
        <w:numPr>
          <w:ilvl w:val="0"/>
          <w:numId w:val="7"/>
        </w:numPr>
        <w:ind w:leftChars="0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</w:rPr>
      </w:pPr>
      <w:r w:rsidRPr="00B8772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支　出　　　　　　　　　　　　　　　　　　　　　　　　　　　</w:t>
      </w:r>
      <w:r w:rsidR="00714C1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B8772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　　　　</w:t>
      </w:r>
      <w:r w:rsidR="007317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0708E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4D7586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4D7586" w:rsidRPr="000708E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</w:t>
      </w:r>
      <w:r w:rsidR="0044626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８８９，３３８</w:t>
      </w:r>
      <w:r w:rsidRPr="000708E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</w:t>
      </w:r>
    </w:p>
    <w:p w14:paraId="216BF2F2" w14:textId="2B760EAE" w:rsidR="00806282" w:rsidRDefault="00616092" w:rsidP="00E93E93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市大</w:t>
      </w:r>
      <w:r w:rsidR="00F407BF"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同窓会</w:t>
      </w:r>
      <w:r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交流</w:t>
      </w:r>
      <w:r w:rsidR="001D78E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促進</w:t>
      </w:r>
      <w:r w:rsidR="00F407BF"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BD35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="00C6786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</w:t>
      </w:r>
      <w:r w:rsidR="00F407BF"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1D78E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5346AA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  </w:t>
      </w:r>
      <w:r w:rsidR="00F407BF" w:rsidRPr="008062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1D78E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４９５，０００</w:t>
      </w:r>
    </w:p>
    <w:p w14:paraId="0ABA8E70" w14:textId="7FC79461" w:rsidR="007B5573" w:rsidRPr="007B5573" w:rsidRDefault="007B5573" w:rsidP="007B5573">
      <w:pPr>
        <w:pStyle w:val="a9"/>
        <w:ind w:leftChars="0" w:left="36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B5573">
        <w:rPr>
          <w:rFonts w:ascii="ＭＳ Ｐゴシック" w:eastAsia="ＭＳ Ｐゴシック" w:hAnsi="ＭＳ Ｐゴシック"/>
          <w:szCs w:val="21"/>
        </w:rPr>
        <w:t>ZOOM使用料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90FFC">
        <w:rPr>
          <w:rFonts w:ascii="ＭＳ Ｐゴシック" w:eastAsia="ＭＳ Ｐゴシック" w:hAnsi="ＭＳ Ｐゴシック" w:hint="eastAsia"/>
          <w:szCs w:val="21"/>
        </w:rPr>
        <w:t>交流会経費</w:t>
      </w:r>
      <w:r>
        <w:rPr>
          <w:rFonts w:ascii="ＭＳ Ｐゴシック" w:eastAsia="ＭＳ Ｐゴシック" w:hAnsi="ＭＳ Ｐゴシック" w:hint="eastAsia"/>
          <w:szCs w:val="21"/>
        </w:rPr>
        <w:t xml:space="preserve">　他</w:t>
      </w:r>
    </w:p>
    <w:p w14:paraId="3EE588C5" w14:textId="2D351908" w:rsidR="005F43AB" w:rsidRDefault="00892C2A" w:rsidP="00EE6C0A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大学・学生との連携・支援</w:t>
      </w:r>
      <w:r w:rsidR="00F407BF"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407BF"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F407BF"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5346AA"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5346AA" w:rsidRPr="00846C71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r w:rsidR="007550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846C71" w:rsidRPr="00846C7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２５９，６７８</w:t>
      </w:r>
    </w:p>
    <w:p w14:paraId="6C951D0B" w14:textId="0A3DD86E" w:rsidR="007B5573" w:rsidRPr="00846C71" w:rsidRDefault="00D1267F" w:rsidP="007B5573">
      <w:pPr>
        <w:autoSpaceDE w:val="0"/>
        <w:autoSpaceDN w:val="0"/>
        <w:adjustRightInd w:val="0"/>
        <w:ind w:left="36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大学連携施設</w:t>
      </w:r>
      <w:r w:rsidR="007B5573" w:rsidRPr="007B557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管理費　</w:t>
      </w:r>
      <w:r w:rsidR="00290FF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浜大祭企画　</w:t>
      </w:r>
      <w:r w:rsidR="007B557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他</w:t>
      </w:r>
    </w:p>
    <w:p w14:paraId="31169262" w14:textId="2A7EBE3D" w:rsidR="006010EA" w:rsidRDefault="006010EA" w:rsidP="006010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（３）</w:t>
      </w:r>
      <w:r w:rsidRPr="006010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地域・</w:t>
      </w:r>
      <w:r w:rsidRPr="006010EA">
        <w:rPr>
          <w:rFonts w:ascii="ＭＳ Ｐゴシック" w:eastAsia="ＭＳ Ｐゴシック" w:hAnsi="ＭＳ Ｐゴシック" w:cs="ＭＳ Ｐゴシック"/>
          <w:kern w:val="0"/>
          <w:szCs w:val="21"/>
        </w:rPr>
        <w:t>SDGｓへの貢献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7D1260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9360B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１０２，６００</w:t>
      </w:r>
    </w:p>
    <w:p w14:paraId="12D5D3E6" w14:textId="583F431C" w:rsidR="007B5573" w:rsidRDefault="007B5573" w:rsidP="006010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Pr="00C063F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セミナー</w:t>
      </w:r>
      <w:r w:rsidR="00F4471F" w:rsidRPr="00C063F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・シンポジウム</w:t>
      </w:r>
      <w:r w:rsidRPr="007B557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謝金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他</w:t>
      </w:r>
    </w:p>
    <w:p w14:paraId="5C43F829" w14:textId="1BC9B18A" w:rsidR="0044626D" w:rsidRDefault="006010EA" w:rsidP="006010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010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="003F238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４</w:t>
      </w:r>
      <w:r w:rsidRPr="006010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  <w:r w:rsidR="001D78EC" w:rsidRPr="006010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広報・</w:t>
      </w:r>
      <w:r w:rsidR="001D1AB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運営諸経費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 </w:t>
      </w:r>
      <w:r w:rsidR="00FF69F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</w:t>
      </w:r>
      <w:r w:rsidR="004462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３２，０６０</w:t>
      </w:r>
    </w:p>
    <w:p w14:paraId="4CEFA6D7" w14:textId="77836953" w:rsidR="001D78EC" w:rsidRDefault="005B55DE" w:rsidP="007B55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010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</w:t>
      </w:r>
      <w:r w:rsidR="007B5573" w:rsidRPr="007B5573">
        <w:rPr>
          <w:rFonts w:ascii="ＭＳ Ｐゴシック" w:eastAsia="ＭＳ Ｐゴシック" w:hAnsi="ＭＳ Ｐゴシック" w:cs="ＭＳ Ｐゴシック"/>
          <w:kern w:val="0"/>
          <w:szCs w:val="21"/>
        </w:rPr>
        <w:t>PC</w:t>
      </w:r>
      <w:r w:rsidR="007B557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管理料　通信管理費　</w:t>
      </w:r>
      <w:bookmarkStart w:id="2" w:name="_Hlk137211406"/>
      <w:r w:rsidR="007550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印刷デザイン費</w:t>
      </w:r>
      <w:bookmarkEnd w:id="2"/>
      <w:r w:rsidR="007550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7B557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他</w:t>
      </w:r>
    </w:p>
    <w:p w14:paraId="59E322CA" w14:textId="23ACAC70" w:rsidR="0075501F" w:rsidRDefault="004D7586" w:rsidP="0075501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（５）その他</w:t>
      </w:r>
      <w:r w:rsidR="004044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特別費用</w:t>
      </w:r>
      <w:r w:rsidR="007550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</w:t>
      </w:r>
    </w:p>
    <w:p w14:paraId="5EC4AB4A" w14:textId="32601799" w:rsidR="004D7586" w:rsidRPr="004D7586" w:rsidRDefault="004D7586" w:rsidP="0075501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</w:p>
    <w:p w14:paraId="0EF8B62B" w14:textId="42EBDC1E" w:rsidR="00F407BF" w:rsidRPr="007639D7" w:rsidRDefault="00F407BF" w:rsidP="00F407B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single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３．当期収支差額　　　　　　　　　　　　　　　　　　　　　</w:t>
      </w:r>
      <w:r w:rsidR="00A076DE"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　　　　　　　　　</w:t>
      </w:r>
      <w:r w:rsidR="0067680B"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</w:t>
      </w:r>
      <w:r w:rsidR="003027E6"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　</w:t>
      </w:r>
      <w:r w:rsidR="00A44DB6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　</w:t>
      </w:r>
      <w:r w:rsidR="0067680B" w:rsidRPr="007639D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 xml:space="preserve">　</w:t>
      </w:r>
      <w:r w:rsidR="00714A4C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:u w:val="single"/>
        </w:rPr>
        <w:t>２１５，７８７</w:t>
      </w:r>
    </w:p>
    <w:p w14:paraId="7671506E" w14:textId="5D922325" w:rsidR="00F407BF" w:rsidRPr="007639D7" w:rsidRDefault="00F407BF" w:rsidP="00F407B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single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４．正味財産期首残高　　　　　　　　　　　　　　　　　　　　　　　　　　　</w:t>
      </w:r>
      <w:r w:rsidR="003027E6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　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　</w:t>
      </w:r>
      <w:r w:rsidR="002D2892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 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　</w:t>
      </w:r>
      <w:r w:rsidR="00A076DE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 xml:space="preserve">　</w:t>
      </w:r>
      <w:r w:rsidR="004572BB" w:rsidRPr="004572B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single"/>
        </w:rPr>
        <w:t>６，３０８，１３１</w:t>
      </w:r>
    </w:p>
    <w:p w14:paraId="742790BB" w14:textId="76D2E86B" w:rsidR="00F407BF" w:rsidRPr="007639D7" w:rsidRDefault="00F407BF" w:rsidP="00F407B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double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５．正味財産期末残高                                 </w:t>
      </w:r>
      <w:r w:rsidR="00A076DE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  </w:t>
      </w:r>
      <w:r w:rsidR="003027E6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　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      </w:t>
      </w:r>
      <w:r w:rsidR="004572BB" w:rsidRPr="004572B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６，５６３，９１８</w:t>
      </w:r>
    </w:p>
    <w:p w14:paraId="0CC9D924" w14:textId="1D68EEBD" w:rsidR="00400E53" w:rsidRDefault="00400E53" w:rsidP="005F43AB">
      <w:pPr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8"/>
          <w:szCs w:val="28"/>
        </w:rPr>
      </w:pPr>
    </w:p>
    <w:p w14:paraId="6547E4B0" w14:textId="5C08D4FF" w:rsidR="00194469" w:rsidRDefault="00E74EDD" w:rsidP="005F43AB">
      <w:pPr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2"/>
        </w:rPr>
      </w:pPr>
      <w:r w:rsidRPr="00194469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8"/>
          <w:szCs w:val="28"/>
        </w:rPr>
        <w:t>貸借対照表</w:t>
      </w:r>
      <w:r w:rsidR="00CC05DA" w:rsidRPr="00386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>（20</w:t>
      </w:r>
      <w:r w:rsidR="00012640">
        <w:rPr>
          <w:rFonts w:ascii="ＭＳ ゴシック" w:eastAsia="ＭＳ ゴシック" w:hAnsi="ＭＳ ゴシック" w:cs="ＭＳ 明朝"/>
          <w:color w:val="000000" w:themeColor="text1"/>
          <w:kern w:val="0"/>
          <w:sz w:val="22"/>
        </w:rPr>
        <w:t>2</w:t>
      </w:r>
      <w:r w:rsidR="004572B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>4</w:t>
      </w:r>
      <w:r w:rsidR="00CC05DA" w:rsidRPr="003866D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>年3月31日現在）</w:t>
      </w:r>
      <w:bookmarkStart w:id="3" w:name="_Hlk54042161"/>
    </w:p>
    <w:p w14:paraId="14E5FB8D" w14:textId="7A0177C2" w:rsidR="00CC05DA" w:rsidRPr="003866DB" w:rsidRDefault="00194469" w:rsidP="005F43AB">
      <w:pPr>
        <w:jc w:val="center"/>
        <w:rPr>
          <w:rFonts w:ascii="ＭＳ Ｐゴシック" w:eastAsia="ＭＳ Ｐゴシック" w:hAnsi="Century" w:cs="ＭＳ Ｐ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</w:t>
      </w:r>
      <w:r w:rsidR="005F43A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 xml:space="preserve"> </w:t>
      </w:r>
      <w:r w:rsidR="00CC05DA" w:rsidRPr="003866DB">
        <w:rPr>
          <w:rFonts w:ascii="ＭＳ Ｐゴシック" w:eastAsia="ＭＳ Ｐゴシック" w:hAnsi="Century" w:cs="ＭＳ Ｐゴシック" w:hint="eastAsia"/>
          <w:color w:val="000000" w:themeColor="text1"/>
          <w:kern w:val="0"/>
          <w:szCs w:val="21"/>
        </w:rPr>
        <w:t xml:space="preserve">　　〔単位：円〕</w:t>
      </w:r>
    </w:p>
    <w:bookmarkEnd w:id="3"/>
    <w:p w14:paraId="55F00EB6" w14:textId="08EB8AB8" w:rsidR="00CC05DA" w:rsidRPr="007639D7" w:rsidRDefault="00CC05DA" w:rsidP="00CC05D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１．資　産　　　　　　　　　　　　　　　　　　　　　　　　　　　　　　　　　　　　　　　　</w:t>
      </w:r>
    </w:p>
    <w:p w14:paraId="098BB396" w14:textId="0F93FE6C" w:rsidR="00825D23" w:rsidRPr="00825D23" w:rsidRDefault="00CC05DA" w:rsidP="00825D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（１）小口現金  </w:t>
      </w:r>
      <w:r w:rsidR="00527E5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                          </w:t>
      </w:r>
      <w:r w:rsidR="005B55D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</w:t>
      </w:r>
      <w:r w:rsidR="00527E5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</w:t>
      </w:r>
      <w:r w:rsidR="004D7586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</w:t>
      </w:r>
      <w:r w:rsidR="00527E5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</w:t>
      </w:r>
      <w:r w:rsidR="0012772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</w:t>
      </w:r>
      <w:r w:rsidR="004572B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１３，０００</w:t>
      </w: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             　　　　　　　　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</w:t>
      </w: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="00825D23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                                            </w:t>
      </w:r>
    </w:p>
    <w:p w14:paraId="29E955B2" w14:textId="30F34697" w:rsidR="00825D23" w:rsidRDefault="00CC05DA" w:rsidP="00527E5E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（２）普通預金</w:t>
      </w:r>
      <w:r w:rsidR="007F2A1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="005B55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="007F2A1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</w:t>
      </w:r>
      <w:r w:rsidR="004D7586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="004D7586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 xml:space="preserve">    </w:t>
      </w:r>
      <w:r w:rsidR="00E82BB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２，</w:t>
      </w:r>
      <w:r w:rsidR="004572B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２５４，４２０</w:t>
      </w:r>
    </w:p>
    <w:p w14:paraId="0A6A78DA" w14:textId="152E8CBD" w:rsidR="00CC05DA" w:rsidRDefault="00CC05DA" w:rsidP="00CC05DA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（３）定期預金</w:t>
      </w:r>
      <w:r w:rsidR="007F2A1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4D7586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 </w:t>
      </w:r>
      <w:r w:rsidR="004D7586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  <w:u w:val="single"/>
        </w:rPr>
        <w:t xml:space="preserve">      </w:t>
      </w:r>
      <w:r w:rsidR="007F2A17" w:rsidRPr="003866DB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４，２５</w:t>
      </w:r>
      <w:r w:rsidR="007317E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６</w:t>
      </w:r>
      <w:r w:rsidR="007F2A17" w:rsidRPr="003866DB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，</w:t>
      </w:r>
      <w:r w:rsidR="004572BB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１９８</w:t>
      </w:r>
    </w:p>
    <w:p w14:paraId="0516C98F" w14:textId="3B452442" w:rsidR="00CC05DA" w:rsidRPr="007639D7" w:rsidRDefault="00CC05DA" w:rsidP="00CC05DA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double"/>
        </w:rPr>
      </w:pP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資産合計</w:t>
      </w:r>
      <w:r w:rsidR="00714421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　　　　　　　　　　　　　　　　　　　　</w:t>
      </w:r>
      <w:r w:rsidR="00194469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 </w:t>
      </w:r>
      <w:r w:rsidR="00714421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　　　　　　</w:t>
      </w:r>
      <w:bookmarkStart w:id="4" w:name="_Hlk54367009"/>
      <w:r w:rsidR="0058059C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６，</w:t>
      </w:r>
      <w:r w:rsidR="004572B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５</w:t>
      </w:r>
      <w:r w:rsidR="00714A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２</w:t>
      </w:r>
      <w:r w:rsidR="004572B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３</w:t>
      </w:r>
      <w:r w:rsidR="0058059C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，</w:t>
      </w:r>
      <w:r w:rsidR="004572B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９１８</w:t>
      </w:r>
      <w:bookmarkEnd w:id="4"/>
    </w:p>
    <w:p w14:paraId="01885CB1" w14:textId="77777777" w:rsidR="00527E5E" w:rsidRPr="003866DB" w:rsidRDefault="00527E5E" w:rsidP="00CC05DA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14:paraId="55A8401C" w14:textId="5C29D19D" w:rsidR="00714421" w:rsidRPr="003866DB" w:rsidRDefault="00C67869" w:rsidP="00C67869">
      <w:pPr>
        <w:pStyle w:val="a9"/>
        <w:autoSpaceDE w:val="0"/>
        <w:autoSpaceDN w:val="0"/>
        <w:adjustRightInd w:val="0"/>
        <w:ind w:leftChars="0" w:left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２．</w:t>
      </w:r>
      <w:r w:rsidR="00CC05DA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負　債 </w:t>
      </w:r>
      <w:r w:rsidR="00032657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　　　　　　</w:t>
      </w:r>
      <w:r w:rsidR="0003265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</w:t>
      </w:r>
      <w:r w:rsidR="0019446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Pr="00D2146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03265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  <w:r w:rsidR="00261DDE" w:rsidRPr="003866DB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  <w:u w:val="single"/>
        </w:rPr>
        <w:t xml:space="preserve">      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　　　０</w:t>
      </w:r>
    </w:p>
    <w:p w14:paraId="0042551B" w14:textId="7F214C75" w:rsidR="00CC05DA" w:rsidRPr="008A3A51" w:rsidRDefault="00C67869" w:rsidP="0019446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4D38C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３．</w:t>
      </w:r>
      <w:r w:rsidR="00CC05DA" w:rsidRPr="004D38C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正味財産</w:t>
      </w:r>
      <w:r w:rsidR="00032657" w:rsidRPr="004D38C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</w:t>
      </w:r>
      <w:r w:rsidR="00032657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bookmarkStart w:id="5" w:name="_Hlk54043165"/>
      <w:r w:rsidR="00D2146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="00D2146B" w:rsidRPr="00D2146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14421"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　　　</w:t>
      </w:r>
      <w:bookmarkStart w:id="6" w:name="_Hlk85574470"/>
      <w:r w:rsidR="00D2146B" w:rsidRPr="00D2146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bookmarkStart w:id="7" w:name="_Hlk105426897"/>
      <w:r w:rsidR="00714A4C" w:rsidRPr="00714A4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single"/>
        </w:rPr>
        <w:t>６，５２３，９１８</w:t>
      </w:r>
      <w:bookmarkEnd w:id="5"/>
      <w:bookmarkEnd w:id="6"/>
      <w:bookmarkEnd w:id="7"/>
    </w:p>
    <w:p w14:paraId="61B6D1B2" w14:textId="0A443B60" w:rsidR="008A3A51" w:rsidRPr="007639D7" w:rsidRDefault="00CC05DA" w:rsidP="00CC313F">
      <w:pPr>
        <w:pStyle w:val="a9"/>
        <w:autoSpaceDE w:val="0"/>
        <w:autoSpaceDN w:val="0"/>
        <w:adjustRightInd w:val="0"/>
        <w:ind w:leftChars="0" w:left="0" w:firstLineChars="100" w:firstLine="211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double"/>
        </w:rPr>
      </w:pPr>
      <w:r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負債及び正味財産の合計</w:t>
      </w:r>
      <w:r w:rsidR="00714421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　　　　　　　　　　　　</w:t>
      </w:r>
      <w:r w:rsidR="00012640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 xml:space="preserve"> </w:t>
      </w:r>
      <w:r w:rsidR="00714421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　　</w:t>
      </w:r>
      <w:r w:rsidR="00012640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 </w:t>
      </w:r>
      <w:r w:rsidR="00012640" w:rsidRPr="007639D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double"/>
        </w:rPr>
        <w:t xml:space="preserve">   </w:t>
      </w:r>
      <w:r w:rsidR="00714421" w:rsidRPr="007639D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 xml:space="preserve">　</w:t>
      </w:r>
      <w:r w:rsidR="00714A4C" w:rsidRPr="00714A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  <w:u w:val="double"/>
        </w:rPr>
        <w:t>６，５２３，９１８</w:t>
      </w:r>
    </w:p>
    <w:p w14:paraId="4185B628" w14:textId="55ECDC6F" w:rsidR="007D1260" w:rsidRDefault="00714421" w:rsidP="00CC313F">
      <w:pPr>
        <w:pStyle w:val="a9"/>
        <w:autoSpaceDE w:val="0"/>
        <w:autoSpaceDN w:val="0"/>
        <w:adjustRightInd w:val="0"/>
        <w:ind w:leftChars="0" w:left="0" w:firstLineChars="100" w:firstLine="21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lastRenderedPageBreak/>
        <w:t xml:space="preserve">　</w:t>
      </w:r>
      <w:r w:rsidR="008A3A5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5F43A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="008A3A5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　　　　</w:t>
      </w:r>
      <w:r w:rsidRPr="003866D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　</w:t>
      </w:r>
    </w:p>
    <w:p w14:paraId="3A8BB964" w14:textId="77777777" w:rsidR="004D38C8" w:rsidRDefault="00881F21" w:rsidP="00D1267F">
      <w:pPr>
        <w:ind w:firstLineChars="300" w:firstLine="723"/>
        <w:rPr>
          <w:rFonts w:ascii="ＭＳ Ｐゴシック" w:eastAsia="ＭＳ Ｐゴシック" w:hAnsi="ＭＳ Ｐゴシック"/>
          <w:szCs w:val="21"/>
        </w:rPr>
      </w:pPr>
      <w:r w:rsidRPr="00D1267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預金等</w:t>
      </w:r>
      <w:r w:rsidR="00A27221" w:rsidRPr="00D1267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明細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27221" w:rsidRPr="004379EC">
        <w:rPr>
          <w:rFonts w:ascii="ＭＳ Ｐゴシック" w:eastAsia="ＭＳ Ｐゴシック" w:hAnsi="ＭＳ Ｐゴシック" w:hint="eastAsia"/>
          <w:szCs w:val="21"/>
        </w:rPr>
        <w:t>（202</w:t>
      </w:r>
      <w:r w:rsidR="00AB722E">
        <w:rPr>
          <w:rFonts w:ascii="ＭＳ Ｐゴシック" w:eastAsia="ＭＳ Ｐゴシック" w:hAnsi="ＭＳ Ｐゴシック" w:hint="eastAsia"/>
          <w:szCs w:val="21"/>
        </w:rPr>
        <w:t>4</w:t>
      </w:r>
      <w:r w:rsidR="00A27221" w:rsidRPr="004379EC">
        <w:rPr>
          <w:rFonts w:ascii="ＭＳ Ｐゴシック" w:eastAsia="ＭＳ Ｐゴシック" w:hAnsi="ＭＳ Ｐゴシック" w:hint="eastAsia"/>
          <w:szCs w:val="21"/>
        </w:rPr>
        <w:t>年3月31日現在）</w:t>
      </w:r>
      <w:r w:rsidR="004379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5F43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F43AB" w:rsidRPr="00314922">
        <w:rPr>
          <w:rFonts w:ascii="ＭＳ Ｐゴシック" w:eastAsia="ＭＳ Ｐゴシック" w:hAnsi="ＭＳ Ｐゴシック" w:hint="eastAsia"/>
          <w:szCs w:val="21"/>
        </w:rPr>
        <w:t>〔</w:t>
      </w:r>
      <w:r w:rsidR="00314922" w:rsidRPr="00314922">
        <w:rPr>
          <w:rFonts w:ascii="ＭＳ Ｐゴシック" w:eastAsia="ＭＳ Ｐゴシック" w:hAnsi="ＭＳ Ｐゴシック" w:hint="eastAsia"/>
          <w:szCs w:val="21"/>
        </w:rPr>
        <w:t>単位：円</w:t>
      </w:r>
      <w:r w:rsidR="005F43AB" w:rsidRPr="00314922">
        <w:rPr>
          <w:rFonts w:ascii="ＭＳ Ｐゴシック" w:eastAsia="ＭＳ Ｐゴシック" w:hAnsi="ＭＳ Ｐゴシック" w:hint="eastAsia"/>
          <w:szCs w:val="21"/>
        </w:rPr>
        <w:t>〕</w:t>
      </w:r>
      <w:r w:rsidR="005F43AB" w:rsidRPr="00314922">
        <w:rPr>
          <w:rFonts w:ascii="ＭＳ Ｐゴシック" w:eastAsia="ＭＳ Ｐゴシック" w:hAnsi="ＭＳ Ｐゴシック"/>
          <w:szCs w:val="21"/>
        </w:rPr>
        <w:t xml:space="preserve">  </w:t>
      </w:r>
    </w:p>
    <w:p w14:paraId="30BC0E4D" w14:textId="2C119B9E" w:rsidR="00CC05DA" w:rsidRPr="00F407BF" w:rsidRDefault="005F43AB" w:rsidP="00D1267F">
      <w:pPr>
        <w:ind w:firstLineChars="300" w:firstLine="630"/>
        <w:rPr>
          <w:rFonts w:ascii="ＭＳ Ｐゴシック" w:eastAsia="ＭＳ Ｐゴシック" w:hAnsi="Century" w:cs="ＭＳ Ｐゴシック"/>
          <w:kern w:val="0"/>
          <w:szCs w:val="21"/>
        </w:rPr>
      </w:pPr>
      <w:r w:rsidRPr="00314922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                                      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C05DA" w:rsidRPr="00F407BF">
        <w:rPr>
          <w:rFonts w:ascii="ＭＳ Ｐゴシック" w:eastAsia="ＭＳ Ｐゴシック" w:hAnsi="Century" w:cs="ＭＳ Ｐゴシック" w:hint="eastAsia"/>
          <w:kern w:val="0"/>
          <w:szCs w:val="21"/>
        </w:rPr>
        <w:t xml:space="preserve">　　</w:t>
      </w:r>
    </w:p>
    <w:p w14:paraId="32680CD5" w14:textId="2E6C798C" w:rsidR="003C088F" w:rsidRPr="007F2A17" w:rsidRDefault="003C088F" w:rsidP="004A2751">
      <w:pPr>
        <w:pStyle w:val="a9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7F2A17">
        <w:rPr>
          <w:rFonts w:ascii="ＭＳ Ｐゴシック" w:eastAsia="ＭＳ Ｐゴシック" w:hAnsi="ＭＳ Ｐゴシック" w:hint="eastAsia"/>
          <w:szCs w:val="21"/>
        </w:rPr>
        <w:t>横浜市立大学同窓会銀行口座：川崎信金</w:t>
      </w:r>
    </w:p>
    <w:p w14:paraId="165FE97C" w14:textId="7932BFD8" w:rsidR="00DC606D" w:rsidRPr="00DC606D" w:rsidRDefault="004030CC" w:rsidP="003C088F">
      <w:pPr>
        <w:ind w:firstLineChars="300" w:firstLine="632"/>
        <w:rPr>
          <w:rFonts w:ascii="ＭＳ Ｐゴシック" w:eastAsia="ＭＳ Ｐゴシック" w:hAnsi="ＭＳ Ｐゴシック"/>
          <w:b/>
          <w:bCs/>
          <w:szCs w:val="21"/>
        </w:rPr>
      </w:pPr>
      <w:r w:rsidRPr="004030CC">
        <w:rPr>
          <w:rFonts w:ascii="ＭＳ Ｐゴシック" w:eastAsia="ＭＳ Ｐゴシック" w:hAnsi="ＭＳ Ｐゴシック"/>
          <w:b/>
          <w:bCs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.31</w:t>
      </w:r>
      <w:r w:rsidR="00DC606D" w:rsidRPr="00DC606D">
        <w:rPr>
          <w:rFonts w:ascii="ＭＳ Ｐゴシック" w:eastAsia="ＭＳ Ｐゴシック" w:hAnsi="ＭＳ Ｐゴシック"/>
          <w:b/>
          <w:bCs/>
          <w:szCs w:val="21"/>
        </w:rPr>
        <w:t xml:space="preserve">現在残高：　　　　　</w:t>
      </w:r>
      <w:r w:rsidR="005B55DE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</w:t>
      </w:r>
      <w:r w:rsidR="00DC606D" w:rsidRPr="00DC606D">
        <w:rPr>
          <w:rFonts w:ascii="ＭＳ Ｐゴシック" w:eastAsia="ＭＳ Ｐゴシック" w:hAnsi="ＭＳ Ｐゴシック"/>
          <w:b/>
          <w:bCs/>
          <w:szCs w:val="21"/>
        </w:rPr>
        <w:t xml:space="preserve">　　　　　　　　４，２５</w:t>
      </w:r>
      <w:r w:rsidR="00F707F3">
        <w:rPr>
          <w:rFonts w:ascii="ＭＳ Ｐゴシック" w:eastAsia="ＭＳ Ｐゴシック" w:hAnsi="ＭＳ Ｐゴシック" w:hint="eastAsia"/>
          <w:b/>
          <w:bCs/>
          <w:szCs w:val="21"/>
        </w:rPr>
        <w:t>６</w:t>
      </w:r>
      <w:r w:rsidR="00DC606D" w:rsidRPr="00DC606D">
        <w:rPr>
          <w:rFonts w:ascii="ＭＳ Ｐゴシック" w:eastAsia="ＭＳ Ｐゴシック" w:hAnsi="ＭＳ Ｐゴシック"/>
          <w:b/>
          <w:bCs/>
          <w:szCs w:val="21"/>
        </w:rPr>
        <w:t>，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>１９８</w:t>
      </w:r>
      <w:r w:rsidR="0066613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5CC11108" w14:textId="5E6535F1" w:rsidR="003C088F" w:rsidRPr="00A44DB6" w:rsidRDefault="00DC606D" w:rsidP="003C088F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DC606D">
        <w:rPr>
          <w:rFonts w:ascii="ＭＳ Ｐゴシック" w:eastAsia="ＭＳ Ｐゴシック" w:hAnsi="ＭＳ Ｐゴシック"/>
          <w:szCs w:val="21"/>
        </w:rPr>
        <w:t>(</w:t>
      </w:r>
      <w:r w:rsidR="003C088F" w:rsidRPr="00DC606D">
        <w:rPr>
          <w:rFonts w:ascii="ＭＳ Ｐゴシック" w:eastAsia="ＭＳ Ｐゴシック" w:hAnsi="ＭＳ Ｐゴシック" w:hint="eastAsia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4DB6">
        <w:rPr>
          <w:rFonts w:ascii="ＭＳ Ｐゴシック" w:eastAsia="ＭＳ Ｐゴシック" w:hAnsi="ＭＳ Ｐゴシック" w:hint="eastAsia"/>
          <w:szCs w:val="21"/>
        </w:rPr>
        <w:t>３</w:t>
      </w:r>
      <w:r w:rsidR="003C088F" w:rsidRPr="00DC606D">
        <w:rPr>
          <w:rFonts w:ascii="ＭＳ Ｐゴシック" w:eastAsia="ＭＳ Ｐゴシック" w:hAnsi="ＭＳ Ｐゴシック" w:hint="eastAsia"/>
          <w:szCs w:val="21"/>
        </w:rPr>
        <w:t>.31現在残高：</w:t>
      </w:r>
      <w:r w:rsidR="005B55DE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3C088F" w:rsidRPr="00DC606D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CC05DA" w:rsidRPr="00DC606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05DA" w:rsidRPr="00A44DB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CC05DA" w:rsidRP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A7E9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A2751" w:rsidRPr="00A44DB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CC05DA" w:rsidRPr="00A44DB6">
        <w:rPr>
          <w:rFonts w:ascii="ＭＳ Ｐゴシック" w:eastAsia="ＭＳ Ｐゴシック" w:hAnsi="ＭＳ Ｐゴシック" w:hint="eastAsia"/>
          <w:szCs w:val="21"/>
        </w:rPr>
        <w:t xml:space="preserve">　　</w:t>
      </w:r>
      <w:bookmarkStart w:id="8" w:name="_Hlk54042571"/>
      <w:r w:rsidR="00AB722E" w:rsidRPr="00AB722E">
        <w:rPr>
          <w:rFonts w:ascii="ＭＳ Ｐゴシック" w:eastAsia="ＭＳ Ｐゴシック" w:hAnsi="ＭＳ Ｐゴシック" w:hint="eastAsia"/>
          <w:szCs w:val="21"/>
        </w:rPr>
        <w:t xml:space="preserve">４，２５６，１２６　</w:t>
      </w:r>
      <w:bookmarkEnd w:id="8"/>
      <w:r w:rsidRPr="00A44DB6">
        <w:rPr>
          <w:rFonts w:ascii="ＭＳ Ｐゴシック" w:eastAsia="ＭＳ Ｐゴシック" w:hAnsi="ＭＳ Ｐゴシック" w:hint="eastAsia"/>
          <w:szCs w:val="21"/>
        </w:rPr>
        <w:t>)</w:t>
      </w:r>
    </w:p>
    <w:p w14:paraId="75B74EF2" w14:textId="47079454" w:rsidR="003C088F" w:rsidRPr="00AB722E" w:rsidRDefault="007F2A17" w:rsidP="00AB722E">
      <w:pPr>
        <w:pStyle w:val="a9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AB72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088F" w:rsidRPr="00AB722E">
        <w:rPr>
          <w:rFonts w:ascii="ＭＳ Ｐゴシック" w:eastAsia="ＭＳ Ｐゴシック" w:hAnsi="ＭＳ Ｐゴシック" w:hint="eastAsia"/>
          <w:szCs w:val="21"/>
        </w:rPr>
        <w:t>横浜市立大学同窓会銀行口座：りそな銀行</w:t>
      </w:r>
    </w:p>
    <w:p w14:paraId="5C21E9D8" w14:textId="2E2834DD" w:rsidR="00DC606D" w:rsidRPr="008C275D" w:rsidRDefault="00A44DB6" w:rsidP="00DC606D">
      <w:pPr>
        <w:ind w:firstLineChars="300" w:firstLine="632"/>
        <w:rPr>
          <w:rFonts w:ascii="ＭＳ Ｐゴシック" w:eastAsia="ＭＳ Ｐゴシック" w:hAnsi="ＭＳ Ｐゴシック"/>
          <w:b/>
          <w:bCs/>
          <w:szCs w:val="21"/>
        </w:rPr>
      </w:pPr>
      <w:r w:rsidRPr="004030CC">
        <w:rPr>
          <w:rFonts w:ascii="ＭＳ Ｐゴシック" w:eastAsia="ＭＳ Ｐゴシック" w:hAnsi="ＭＳ Ｐゴシック"/>
          <w:b/>
          <w:bCs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.31</w:t>
      </w:r>
      <w:r w:rsidR="005B55DE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DC606D" w:rsidRPr="008C275D">
        <w:rPr>
          <w:rFonts w:ascii="ＭＳ Ｐゴシック" w:eastAsia="ＭＳ Ｐゴシック" w:hAnsi="ＭＳ Ｐゴシック"/>
          <w:b/>
          <w:bCs/>
          <w:szCs w:val="21"/>
        </w:rPr>
        <w:t xml:space="preserve">現在残高：　</w:t>
      </w:r>
      <w:r w:rsidR="005B55DE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</w:t>
      </w:r>
      <w:r w:rsidR="00DC606D" w:rsidRPr="008C275D">
        <w:rPr>
          <w:rFonts w:ascii="ＭＳ Ｐゴシック" w:eastAsia="ＭＳ Ｐゴシック" w:hAnsi="ＭＳ Ｐゴシック"/>
          <w:b/>
          <w:bCs/>
          <w:szCs w:val="21"/>
        </w:rPr>
        <w:t xml:space="preserve">　　　　　　　　　　　　</w:t>
      </w:r>
      <w:bookmarkStart w:id="9" w:name="_Hlk137050463"/>
      <w:r w:rsidR="00F707F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９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>７２，</w:t>
      </w:r>
      <w:bookmarkEnd w:id="9"/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>０１３</w:t>
      </w:r>
    </w:p>
    <w:p w14:paraId="145CA176" w14:textId="58DD49DB" w:rsidR="003C088F" w:rsidRPr="00A44DB6" w:rsidRDefault="00DC606D" w:rsidP="00DC606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4DB6">
        <w:rPr>
          <w:rFonts w:ascii="ＭＳ Ｐゴシック" w:eastAsia="ＭＳ Ｐゴシック" w:hAnsi="ＭＳ Ｐゴシック" w:hint="eastAsia"/>
          <w:szCs w:val="21"/>
        </w:rPr>
        <w:t>３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.31現在残高</w:t>
      </w:r>
      <w:r w:rsidR="003C088F" w:rsidRPr="007F2A17">
        <w:rPr>
          <w:rFonts w:ascii="ＭＳ Ｐゴシック" w:eastAsia="ＭＳ Ｐゴシック" w:hAnsi="ＭＳ Ｐゴシック" w:hint="eastAsia"/>
          <w:szCs w:val="21"/>
        </w:rPr>
        <w:t>：</w:t>
      </w:r>
      <w:r w:rsidR="005B55DE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3C088F" w:rsidRPr="007F2A17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CC05DA" w:rsidRPr="007F2A1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05DA" w:rsidRPr="00A44DB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D97937" w:rsidRP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bookmarkStart w:id="10" w:name="_Hlk105424601"/>
      <w:r w:rsidR="00AB722E"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="00AB722E" w:rsidRPr="00AB722E">
        <w:rPr>
          <w:rFonts w:ascii="ＭＳ Ｐゴシック" w:eastAsia="ＭＳ Ｐゴシック" w:hAnsi="ＭＳ Ｐゴシック" w:hint="eastAsia"/>
          <w:szCs w:val="21"/>
        </w:rPr>
        <w:t>９２２，１５９</w:t>
      </w:r>
      <w:bookmarkEnd w:id="10"/>
      <w:r w:rsidRPr="00A44DB6">
        <w:rPr>
          <w:rFonts w:ascii="ＭＳ Ｐゴシック" w:eastAsia="ＭＳ Ｐゴシック" w:hAnsi="ＭＳ Ｐゴシック" w:hint="eastAsia"/>
          <w:szCs w:val="21"/>
        </w:rPr>
        <w:t>)</w:t>
      </w:r>
    </w:p>
    <w:p w14:paraId="40AAF5F9" w14:textId="7C37E467" w:rsidR="003C088F" w:rsidRPr="00AB722E" w:rsidRDefault="007F2A17" w:rsidP="00AB722E">
      <w:pPr>
        <w:pStyle w:val="a9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AB72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088F" w:rsidRPr="00AB722E">
        <w:rPr>
          <w:rFonts w:ascii="ＭＳ Ｐゴシック" w:eastAsia="ＭＳ Ｐゴシック" w:hAnsi="ＭＳ Ｐゴシック" w:hint="eastAsia"/>
          <w:szCs w:val="21"/>
        </w:rPr>
        <w:t>横浜市立大学同窓会会費振込口座</w:t>
      </w:r>
      <w:r w:rsidR="00EF01D3" w:rsidRPr="00AB722E">
        <w:rPr>
          <w:rFonts w:ascii="ＭＳ Ｐゴシック" w:eastAsia="ＭＳ Ｐゴシック" w:hAnsi="ＭＳ Ｐゴシック" w:hint="eastAsia"/>
          <w:szCs w:val="21"/>
        </w:rPr>
        <w:t>：ゆうちょ銀行</w:t>
      </w:r>
    </w:p>
    <w:p w14:paraId="3C2BC6F6" w14:textId="61281A0B" w:rsidR="00DC606D" w:rsidRPr="008C275D" w:rsidRDefault="00A44DB6" w:rsidP="003C088F">
      <w:pPr>
        <w:ind w:firstLineChars="300" w:firstLine="632"/>
        <w:rPr>
          <w:rFonts w:ascii="ＭＳ Ｐゴシック" w:eastAsia="ＭＳ Ｐゴシック" w:hAnsi="ＭＳ Ｐゴシック"/>
          <w:b/>
          <w:bCs/>
          <w:szCs w:val="21"/>
        </w:rPr>
      </w:pPr>
      <w:r w:rsidRPr="004030CC">
        <w:rPr>
          <w:rFonts w:ascii="ＭＳ Ｐゴシック" w:eastAsia="ＭＳ Ｐゴシック" w:hAnsi="ＭＳ Ｐゴシック"/>
          <w:b/>
          <w:bCs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.31</w:t>
      </w:r>
      <w:r w:rsidR="00DC606D" w:rsidRPr="008C275D">
        <w:rPr>
          <w:rFonts w:ascii="ＭＳ Ｐゴシック" w:eastAsia="ＭＳ Ｐゴシック" w:hAnsi="ＭＳ Ｐゴシック"/>
          <w:b/>
          <w:bCs/>
          <w:szCs w:val="21"/>
        </w:rPr>
        <w:t xml:space="preserve">現在残高：　　　　　　　　　　　　　　　　　　　</w:t>
      </w:r>
      <w:bookmarkStart w:id="11" w:name="_Hlk137050475"/>
      <w:r w:rsidR="00F707F3">
        <w:rPr>
          <w:rFonts w:ascii="ＭＳ Ｐゴシック" w:eastAsia="ＭＳ Ｐゴシック" w:hAnsi="ＭＳ Ｐゴシック" w:hint="eastAsia"/>
          <w:b/>
          <w:bCs/>
          <w:szCs w:val="21"/>
        </w:rPr>
        <w:t>１，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>２８２</w:t>
      </w:r>
      <w:r w:rsidR="00F707F3">
        <w:rPr>
          <w:rFonts w:ascii="ＭＳ Ｐゴシック" w:eastAsia="ＭＳ Ｐゴシック" w:hAnsi="ＭＳ Ｐゴシック" w:hint="eastAsia"/>
          <w:b/>
          <w:bCs/>
          <w:szCs w:val="21"/>
        </w:rPr>
        <w:t>，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>４０７</w:t>
      </w:r>
    </w:p>
    <w:bookmarkEnd w:id="11"/>
    <w:p w14:paraId="1A23492C" w14:textId="2BE16658" w:rsidR="00A44DB6" w:rsidRPr="00A44DB6" w:rsidRDefault="00DC606D" w:rsidP="00A44DB6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4DB6">
        <w:rPr>
          <w:rFonts w:ascii="ＭＳ Ｐゴシック" w:eastAsia="ＭＳ Ｐゴシック" w:hAnsi="ＭＳ Ｐゴシック" w:hint="eastAsia"/>
          <w:szCs w:val="21"/>
        </w:rPr>
        <w:t>３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.31現在残高</w:t>
      </w:r>
      <w:r w:rsidR="003C088F" w:rsidRPr="007F2A17">
        <w:rPr>
          <w:rFonts w:ascii="ＭＳ Ｐゴシック" w:eastAsia="ＭＳ Ｐゴシック" w:hAnsi="ＭＳ Ｐゴシック" w:hint="eastAsia"/>
          <w:szCs w:val="21"/>
        </w:rPr>
        <w:t xml:space="preserve">：　　　　　　　　　　　　　　　</w:t>
      </w:r>
      <w:r w:rsidR="00CC05DA" w:rsidRPr="007F2A1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05DA" w:rsidRPr="00A44DB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AB722E" w:rsidRPr="00AB722E">
        <w:rPr>
          <w:rFonts w:ascii="ＭＳ Ｐゴシック" w:eastAsia="ＭＳ Ｐゴシック" w:hAnsi="ＭＳ Ｐゴシック" w:hint="eastAsia"/>
          <w:szCs w:val="21"/>
        </w:rPr>
        <w:t xml:space="preserve">　１，１２８，６７５</w:t>
      </w:r>
      <w:r w:rsidR="00AB722E">
        <w:rPr>
          <w:rFonts w:ascii="ＭＳ Ｐゴシック" w:eastAsia="ＭＳ Ｐゴシック" w:hAnsi="ＭＳ Ｐゴシック" w:hint="eastAsia"/>
          <w:szCs w:val="21"/>
        </w:rPr>
        <w:t>)</w:t>
      </w:r>
    </w:p>
    <w:p w14:paraId="50659491" w14:textId="77777777" w:rsidR="007F2A17" w:rsidRPr="007F2A17" w:rsidRDefault="003C088F" w:rsidP="003C088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7F2A17">
        <w:rPr>
          <w:rFonts w:ascii="ＭＳ Ｐゴシック" w:eastAsia="ＭＳ Ｐゴシック" w:hAnsi="ＭＳ Ｐゴシック" w:hint="eastAsia"/>
          <w:szCs w:val="21"/>
        </w:rPr>
        <w:t>④</w:t>
      </w:r>
      <w:r w:rsidR="007F2A17" w:rsidRPr="007F2A1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2A17">
        <w:rPr>
          <w:rFonts w:ascii="ＭＳ Ｐゴシック" w:eastAsia="ＭＳ Ｐゴシック" w:hAnsi="ＭＳ Ｐゴシック" w:hint="eastAsia"/>
          <w:szCs w:val="21"/>
        </w:rPr>
        <w:t>横浜市立大学同窓会</w:t>
      </w:r>
      <w:r w:rsidR="007F2A17" w:rsidRPr="007F2A1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2A17">
        <w:rPr>
          <w:rFonts w:ascii="ＭＳ Ｐゴシック" w:eastAsia="ＭＳ Ｐゴシック" w:hAnsi="ＭＳ Ｐゴシック" w:hint="eastAsia"/>
          <w:szCs w:val="21"/>
        </w:rPr>
        <w:t>現金</w:t>
      </w:r>
    </w:p>
    <w:p w14:paraId="75E0738F" w14:textId="70C41A0A" w:rsidR="009C4545" w:rsidRPr="008C275D" w:rsidRDefault="00A44DB6" w:rsidP="00585146">
      <w:pPr>
        <w:ind w:firstLineChars="300" w:firstLine="632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  <w:r w:rsidRPr="004030CC">
        <w:rPr>
          <w:rFonts w:ascii="ＭＳ Ｐゴシック" w:eastAsia="ＭＳ Ｐゴシック" w:hAnsi="ＭＳ Ｐゴシック"/>
          <w:b/>
          <w:bCs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4030CC">
        <w:rPr>
          <w:rFonts w:ascii="ＭＳ Ｐゴシック" w:eastAsia="ＭＳ Ｐゴシック" w:hAnsi="ＭＳ Ｐゴシック"/>
          <w:b/>
          <w:bCs/>
          <w:szCs w:val="21"/>
        </w:rPr>
        <w:t>.31</w:t>
      </w:r>
      <w:r w:rsidR="009C4545" w:rsidRPr="008C275D">
        <w:rPr>
          <w:rFonts w:ascii="ＭＳ Ｐゴシック" w:eastAsia="ＭＳ Ｐゴシック" w:hAnsi="ＭＳ Ｐゴシック"/>
          <w:b/>
          <w:bCs/>
          <w:color w:val="000000"/>
          <w:szCs w:val="21"/>
        </w:rPr>
        <w:t xml:space="preserve">　現在残高　　　　　　　　　　　　　　　　　　　</w:t>
      </w:r>
      <w:r w:rsidR="000A0C59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　　</w:t>
      </w:r>
      <w:r w:rsidR="00290B88" w:rsidRPr="008C275D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　</w:t>
      </w:r>
      <w:r w:rsidR="000A0C59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１３，３００</w:t>
      </w:r>
    </w:p>
    <w:p w14:paraId="052B5A65" w14:textId="2BE71BF1" w:rsidR="00DC606D" w:rsidRDefault="00DC606D" w:rsidP="00DC606D">
      <w:pPr>
        <w:ind w:firstLineChars="250" w:firstLine="525"/>
        <w:rPr>
          <w:rFonts w:ascii="ＭＳ Ｐゴシック" w:eastAsia="ＭＳ Ｐゴシック" w:hAnsi="ＭＳ Ｐゴシック"/>
          <w:color w:val="000000"/>
          <w:szCs w:val="21"/>
        </w:rPr>
      </w:pPr>
      <w:r w:rsidRPr="00DC606D">
        <w:rPr>
          <w:rFonts w:ascii="ＭＳ Ｐゴシック" w:eastAsia="ＭＳ Ｐゴシック" w:hAnsi="ＭＳ Ｐゴシック" w:hint="eastAsia"/>
          <w:color w:val="000000"/>
          <w:szCs w:val="21"/>
        </w:rPr>
        <w:t>（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4DB6">
        <w:rPr>
          <w:rFonts w:ascii="ＭＳ Ｐゴシック" w:eastAsia="ＭＳ Ｐゴシック" w:hAnsi="ＭＳ Ｐゴシック" w:hint="eastAsia"/>
          <w:szCs w:val="21"/>
        </w:rPr>
        <w:t>３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.31現在残高</w:t>
      </w:r>
      <w:r w:rsid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C606D">
        <w:rPr>
          <w:rFonts w:ascii="ＭＳ Ｐゴシック" w:eastAsia="ＭＳ Ｐゴシック" w:hAnsi="ＭＳ Ｐゴシック"/>
          <w:color w:val="000000"/>
          <w:szCs w:val="21"/>
        </w:rPr>
        <w:t xml:space="preserve">　　　　　　　　　　　　　　　　　</w:t>
      </w:r>
      <w:r w:rsidRPr="00A44DB6">
        <w:rPr>
          <w:rFonts w:ascii="ＭＳ Ｐゴシック" w:eastAsia="ＭＳ Ｐゴシック" w:hAnsi="ＭＳ Ｐゴシック"/>
          <w:color w:val="000000"/>
          <w:szCs w:val="21"/>
        </w:rPr>
        <w:t xml:space="preserve">　　　</w:t>
      </w:r>
      <w:r w:rsidR="00F82DCF" w:rsidRPr="00A44DB6">
        <w:rPr>
          <w:rFonts w:ascii="ＭＳ Ｐゴシック" w:eastAsia="ＭＳ Ｐゴシック" w:hAnsi="ＭＳ Ｐゴシック" w:hint="eastAsia"/>
          <w:color w:val="000000"/>
          <w:szCs w:val="21"/>
        </w:rPr>
        <w:t xml:space="preserve"> </w:t>
      </w:r>
      <w:r w:rsidR="00F82DCF" w:rsidRPr="00A44DB6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AB722E">
        <w:rPr>
          <w:rFonts w:ascii="ＭＳ Ｐゴシック" w:eastAsia="ＭＳ Ｐゴシック" w:hAnsi="ＭＳ Ｐゴシック" w:hint="eastAsia"/>
          <w:color w:val="000000"/>
          <w:szCs w:val="21"/>
        </w:rPr>
        <w:t xml:space="preserve">  </w:t>
      </w:r>
      <w:r w:rsidR="00AB722E" w:rsidRPr="00AB722E">
        <w:rPr>
          <w:rFonts w:ascii="ＭＳ Ｐゴシック" w:eastAsia="ＭＳ Ｐゴシック" w:hAnsi="ＭＳ Ｐゴシック" w:hint="eastAsia"/>
          <w:color w:val="000000"/>
          <w:szCs w:val="21"/>
        </w:rPr>
        <w:t>１，１７１</w:t>
      </w:r>
      <w:r w:rsidR="00AB722E">
        <w:rPr>
          <w:rFonts w:ascii="ＭＳ Ｐゴシック" w:eastAsia="ＭＳ Ｐゴシック" w:hAnsi="ＭＳ Ｐゴシック"/>
          <w:color w:val="000000"/>
          <w:szCs w:val="21"/>
        </w:rPr>
        <w:t>）</w:t>
      </w:r>
    </w:p>
    <w:p w14:paraId="417086C2" w14:textId="72EC8294" w:rsidR="00314922" w:rsidRDefault="00314922" w:rsidP="00452D36">
      <w:pPr>
        <w:ind w:firstLineChars="250" w:firstLine="527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合計（①＋②＋③＋④）</w:t>
      </w:r>
    </w:p>
    <w:p w14:paraId="24C5E8D5" w14:textId="77777777" w:rsidR="0067442F" w:rsidRDefault="0067442F" w:rsidP="00EB0435">
      <w:pPr>
        <w:ind w:firstLineChars="300" w:firstLine="632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14:paraId="4CBD47CD" w14:textId="0E2AC4C7" w:rsidR="00DC606D" w:rsidRPr="008C275D" w:rsidRDefault="00DC606D" w:rsidP="00F707F3">
      <w:pPr>
        <w:ind w:firstLineChars="300" w:firstLine="632"/>
        <w:rPr>
          <w:rFonts w:ascii="ＭＳ Ｐゴシック" w:eastAsia="ＭＳ Ｐゴシック" w:hAnsi="ＭＳ Ｐゴシック"/>
          <w:b/>
          <w:bCs/>
          <w:color w:val="000000"/>
          <w:szCs w:val="21"/>
          <w:u w:val="double"/>
        </w:rPr>
      </w:pPr>
      <w:r w:rsidRPr="008C275D">
        <w:rPr>
          <w:rFonts w:ascii="ＭＳ Ｐゴシック" w:eastAsia="ＭＳ Ｐゴシック" w:hAnsi="ＭＳ Ｐゴシック"/>
          <w:b/>
          <w:bCs/>
          <w:color w:val="000000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>4</w:t>
      </w:r>
      <w:r w:rsidRPr="008C275D">
        <w:rPr>
          <w:rFonts w:ascii="ＭＳ Ｐゴシック" w:eastAsia="ＭＳ Ｐゴシック" w:hAnsi="ＭＳ Ｐゴシック"/>
          <w:b/>
          <w:bCs/>
          <w:color w:val="000000"/>
          <w:szCs w:val="21"/>
        </w:rPr>
        <w:t xml:space="preserve">.3.31　現在残高　</w:t>
      </w:r>
      <w:r w:rsidRPr="008C275D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　　　　　　　　　　　　　</w:t>
      </w:r>
      <w:r w:rsidR="00314922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　　　　</w:t>
      </w:r>
      <w:r w:rsidR="00F707F3"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  <w:t xml:space="preserve">　</w:t>
      </w:r>
      <w:r w:rsidRPr="002D70D7">
        <w:rPr>
          <w:rFonts w:ascii="ＭＳ Ｐゴシック" w:eastAsia="ＭＳ Ｐゴシック" w:hAnsi="ＭＳ Ｐゴシック" w:hint="eastAsia"/>
          <w:b/>
          <w:bCs/>
          <w:color w:val="000000"/>
          <w:szCs w:val="21"/>
          <w:u w:val="single"/>
        </w:rPr>
        <w:t xml:space="preserve">　</w:t>
      </w:r>
      <w:bookmarkStart w:id="12" w:name="_Hlk105425796"/>
      <w:r w:rsidR="000A0C59">
        <w:rPr>
          <w:rFonts w:ascii="ＭＳ Ｐゴシック" w:eastAsia="ＭＳ Ｐゴシック" w:hAnsi="ＭＳ Ｐゴシック" w:hint="eastAsia"/>
          <w:b/>
          <w:bCs/>
          <w:color w:val="000000"/>
          <w:szCs w:val="21"/>
          <w:u w:val="single"/>
        </w:rPr>
        <w:t>６，５２３，９１８</w:t>
      </w:r>
      <w:bookmarkEnd w:id="12"/>
    </w:p>
    <w:p w14:paraId="318EF5A1" w14:textId="0BB4DC60" w:rsidR="003C088F" w:rsidRPr="00A44DB6" w:rsidRDefault="00DC606D" w:rsidP="008C275D">
      <w:pPr>
        <w:ind w:firstLineChars="250" w:firstLine="525"/>
        <w:rPr>
          <w:rFonts w:ascii="ＭＳ Ｐゴシック" w:eastAsia="ＭＳ Ｐゴシック" w:hAnsi="ＭＳ Ｐゴシック"/>
          <w:szCs w:val="21"/>
          <w:u w:val="single"/>
        </w:rPr>
      </w:pPr>
      <w:r w:rsidRPr="00DC606D">
        <w:rPr>
          <w:rFonts w:ascii="ＭＳ Ｐゴシック" w:eastAsia="ＭＳ Ｐゴシック" w:hAnsi="ＭＳ Ｐゴシック" w:hint="eastAsia"/>
          <w:szCs w:val="21"/>
        </w:rPr>
        <w:t>（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4DB6">
        <w:rPr>
          <w:rFonts w:ascii="ＭＳ Ｐゴシック" w:eastAsia="ＭＳ Ｐゴシック" w:hAnsi="ＭＳ Ｐゴシック" w:hint="eastAsia"/>
          <w:szCs w:val="21"/>
        </w:rPr>
        <w:t>３</w:t>
      </w:r>
      <w:r w:rsidR="00A44DB6" w:rsidRPr="00DC606D">
        <w:rPr>
          <w:rFonts w:ascii="ＭＳ Ｐゴシック" w:eastAsia="ＭＳ Ｐゴシック" w:hAnsi="ＭＳ Ｐゴシック" w:hint="eastAsia"/>
          <w:szCs w:val="21"/>
        </w:rPr>
        <w:t>.31現在残高</w:t>
      </w:r>
      <w:r w:rsid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088F" w:rsidRPr="007F2A1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F2A17" w:rsidRPr="007F2A1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A44DB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F2A17" w:rsidRP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0435" w:rsidRPr="00A44DB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14922" w:rsidRPr="00A44DB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7F2A17" w:rsidRPr="00A44DB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44DB6" w:rsidRPr="00A44DB6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  <w:r w:rsidR="000A0C59" w:rsidRPr="000A0C59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６，３０８，１３１</w:t>
      </w:r>
    </w:p>
    <w:p w14:paraId="1F4E58C4" w14:textId="61ED3A53" w:rsidR="00A44DB6" w:rsidRPr="000A0C59" w:rsidRDefault="002D70D7" w:rsidP="00A44DB6">
      <w:pPr>
        <w:autoSpaceDE w:val="0"/>
        <w:autoSpaceDN w:val="0"/>
        <w:adjustRightInd w:val="0"/>
        <w:ind w:firstLineChars="300" w:firstLine="630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Cs w:val="21"/>
          <w:u w:val="single"/>
        </w:rPr>
      </w:pPr>
      <w:r w:rsidRPr="002D70D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  <w:r w:rsidR="00EB043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70D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0A0C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0C59" w:rsidRPr="000A0C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２１５，７８７</w:t>
      </w:r>
    </w:p>
    <w:p w14:paraId="25DB7DB4" w14:textId="77777777" w:rsidR="00A4730A" w:rsidRDefault="00A4730A" w:rsidP="00A4730A">
      <w:pPr>
        <w:jc w:val="left"/>
        <w:rPr>
          <w:rFonts w:ascii="ＭＳ Ｐゴシック" w:eastAsia="ＭＳ Ｐゴシック" w:hAnsi="ＭＳ Ｐゴシック"/>
          <w:szCs w:val="21"/>
          <w:u w:val="double"/>
        </w:rPr>
      </w:pPr>
    </w:p>
    <w:p w14:paraId="30523AC5" w14:textId="6FC2017F" w:rsidR="00C42F4A" w:rsidRDefault="00C42F4A" w:rsidP="00D1267F">
      <w:pPr>
        <w:ind w:firstLineChars="350" w:firstLine="843"/>
        <w:jc w:val="left"/>
        <w:rPr>
          <w:rFonts w:ascii="ＭＳ Ｐゴシック" w:eastAsia="ＭＳ Ｐゴシック" w:hAnsi="ＭＳ Ｐゴシック"/>
          <w:szCs w:val="21"/>
        </w:rPr>
      </w:pPr>
      <w:r w:rsidRPr="00A4730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経費明細書</w:t>
      </w:r>
      <w:r w:rsidR="00A4730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A4730A" w:rsidRPr="00A4730A">
        <w:rPr>
          <w:rFonts w:ascii="ＭＳ Ｐゴシック" w:eastAsia="ＭＳ Ｐゴシック" w:hAnsi="ＭＳ Ｐゴシック" w:hint="eastAsia"/>
          <w:szCs w:val="21"/>
        </w:rPr>
        <w:t>（自：</w:t>
      </w:r>
      <w:r w:rsidR="00A4730A" w:rsidRPr="00A4730A">
        <w:rPr>
          <w:rFonts w:ascii="ＭＳ Ｐゴシック" w:eastAsia="ＭＳ Ｐゴシック" w:hAnsi="ＭＳ Ｐゴシック"/>
          <w:szCs w:val="21"/>
        </w:rPr>
        <w:t>202</w:t>
      </w:r>
      <w:r w:rsidR="00AB722E">
        <w:rPr>
          <w:rFonts w:ascii="ＭＳ Ｐゴシック" w:eastAsia="ＭＳ Ｐゴシック" w:hAnsi="ＭＳ Ｐゴシック" w:hint="eastAsia"/>
          <w:szCs w:val="21"/>
        </w:rPr>
        <w:t>3</w:t>
      </w:r>
      <w:r w:rsidR="00A4730A" w:rsidRPr="00A4730A">
        <w:rPr>
          <w:rFonts w:ascii="ＭＳ Ｐゴシック" w:eastAsia="ＭＳ Ｐゴシック" w:hAnsi="ＭＳ Ｐゴシック"/>
          <w:szCs w:val="21"/>
        </w:rPr>
        <w:t>年4月1日　至：202</w:t>
      </w:r>
      <w:r w:rsidR="00AB722E">
        <w:rPr>
          <w:rFonts w:ascii="ＭＳ Ｐゴシック" w:eastAsia="ＭＳ Ｐゴシック" w:hAnsi="ＭＳ Ｐゴシック" w:hint="eastAsia"/>
          <w:szCs w:val="21"/>
        </w:rPr>
        <w:t>4</w:t>
      </w:r>
      <w:r w:rsidR="00A4730A" w:rsidRPr="00A4730A">
        <w:rPr>
          <w:rFonts w:ascii="ＭＳ Ｐゴシック" w:eastAsia="ＭＳ Ｐゴシック" w:hAnsi="ＭＳ Ｐゴシック"/>
          <w:szCs w:val="21"/>
        </w:rPr>
        <w:t>年3月31日）</w:t>
      </w:r>
    </w:p>
    <w:p w14:paraId="3B688BDD" w14:textId="77777777" w:rsidR="004D38C8" w:rsidRPr="00A4730A" w:rsidRDefault="004D38C8" w:rsidP="00D1267F">
      <w:pPr>
        <w:ind w:firstLineChars="350" w:firstLine="735"/>
        <w:jc w:val="left"/>
        <w:rPr>
          <w:rFonts w:ascii="ＭＳ Ｐゴシック" w:eastAsia="ＭＳ Ｐゴシック" w:hAnsi="ＭＳ Ｐゴシック"/>
          <w:szCs w:val="21"/>
        </w:rPr>
      </w:pPr>
    </w:p>
    <w:p w14:paraId="56E12991" w14:textId="782E8C57" w:rsidR="004B3E97" w:rsidRPr="00960F85" w:rsidRDefault="004B3E97" w:rsidP="00C42F4A">
      <w:pPr>
        <w:ind w:firstLineChars="250" w:firstLine="527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960F85">
        <w:rPr>
          <w:rFonts w:ascii="ＭＳ Ｐゴシック" w:eastAsia="ＭＳ Ｐゴシック" w:hAnsi="ＭＳ Ｐゴシック" w:hint="eastAsia"/>
          <w:b/>
          <w:bCs/>
          <w:szCs w:val="21"/>
        </w:rPr>
        <w:t>（１）</w:t>
      </w:r>
      <w:r w:rsidRPr="00960F85">
        <w:rPr>
          <w:rFonts w:ascii="ＭＳ Ｐゴシック" w:eastAsia="ＭＳ Ｐゴシック" w:hAnsi="ＭＳ Ｐゴシック"/>
          <w:b/>
          <w:bCs/>
          <w:szCs w:val="21"/>
        </w:rPr>
        <w:t xml:space="preserve">市大同窓会交流促進　　　　　　　　 </w:t>
      </w:r>
      <w:r w:rsidR="009A7E9A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</w:t>
      </w:r>
      <w:r w:rsidR="00E3670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b/>
          <w:bCs/>
          <w:szCs w:val="21"/>
        </w:rPr>
        <w:t xml:space="preserve">    </w:t>
      </w:r>
      <w:r w:rsidR="009A7E9A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</w:t>
      </w:r>
      <w:r w:rsidRPr="00960F85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４９５，０００</w:t>
      </w:r>
    </w:p>
    <w:p w14:paraId="0AD54EE3" w14:textId="11D8F377" w:rsidR="009360B8" w:rsidRDefault="00D1267F" w:rsidP="00A64DE0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交流会諸経費</w:t>
      </w:r>
      <w:r w:rsidR="00E36700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BE3B2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36700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56D2EDB6" w14:textId="0C666732" w:rsidR="00151724" w:rsidRPr="00151724" w:rsidRDefault="00151724" w:rsidP="00A64DE0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 w:rsidRPr="00151724">
        <w:rPr>
          <w:rFonts w:ascii="ＭＳ Ｐゴシック" w:eastAsia="ＭＳ Ｐゴシック" w:hAnsi="ＭＳ Ｐゴシック"/>
          <w:szCs w:val="21"/>
        </w:rPr>
        <w:t xml:space="preserve">ZOOM使用料　　　　　　　　　　</w:t>
      </w:r>
      <w:r w:rsidR="00BE3B2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51724">
        <w:rPr>
          <w:rFonts w:ascii="ＭＳ Ｐゴシック" w:eastAsia="ＭＳ Ｐゴシック" w:hAnsi="ＭＳ Ｐゴシック"/>
          <w:szCs w:val="21"/>
        </w:rPr>
        <w:t xml:space="preserve">　　　</w:t>
      </w:r>
    </w:p>
    <w:p w14:paraId="7261A9C7" w14:textId="413BD450" w:rsidR="00E36700" w:rsidRDefault="004044A9" w:rsidP="00A64DE0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その他</w:t>
      </w:r>
      <w:r w:rsidR="0015172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51724">
        <w:rPr>
          <w:rFonts w:ascii="ＭＳ Ｐゴシック" w:eastAsia="ＭＳ Ｐゴシック" w:hAnsi="ＭＳ Ｐゴシック"/>
          <w:szCs w:val="21"/>
        </w:rPr>
        <w:t xml:space="preserve">                   </w:t>
      </w:r>
      <w:r w:rsidR="00BE3B2B">
        <w:rPr>
          <w:rFonts w:ascii="ＭＳ Ｐゴシック" w:eastAsia="ＭＳ Ｐゴシック" w:hAnsi="ＭＳ Ｐゴシック"/>
          <w:szCs w:val="21"/>
        </w:rPr>
        <w:t xml:space="preserve"> </w:t>
      </w:r>
      <w:r w:rsidR="00151724">
        <w:rPr>
          <w:rFonts w:ascii="ＭＳ Ｐゴシック" w:eastAsia="ＭＳ Ｐゴシック" w:hAnsi="ＭＳ Ｐゴシック"/>
          <w:szCs w:val="21"/>
        </w:rPr>
        <w:t xml:space="preserve">  </w:t>
      </w:r>
      <w:r w:rsidR="00151724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59D4C249" w14:textId="7BB4C967" w:rsidR="004B3E97" w:rsidRPr="00960F85" w:rsidRDefault="004B3E97" w:rsidP="004B3E97">
      <w:pPr>
        <w:ind w:firstLineChars="250" w:firstLine="527"/>
        <w:rPr>
          <w:rFonts w:ascii="ＭＳ Ｐゴシック" w:eastAsia="ＭＳ Ｐゴシック" w:hAnsi="ＭＳ Ｐゴシック"/>
          <w:b/>
          <w:bCs/>
          <w:szCs w:val="21"/>
        </w:rPr>
      </w:pPr>
      <w:r w:rsidRPr="00960F85">
        <w:rPr>
          <w:rFonts w:ascii="ＭＳ Ｐゴシック" w:eastAsia="ＭＳ Ｐゴシック" w:hAnsi="ＭＳ Ｐゴシック" w:hint="eastAsia"/>
          <w:b/>
          <w:bCs/>
          <w:szCs w:val="21"/>
        </w:rPr>
        <w:t>（２）</w:t>
      </w:r>
      <w:r w:rsidRPr="00960F85">
        <w:rPr>
          <w:rFonts w:ascii="ＭＳ Ｐゴシック" w:eastAsia="ＭＳ Ｐゴシック" w:hAnsi="ＭＳ Ｐゴシック"/>
          <w:b/>
          <w:bCs/>
          <w:szCs w:val="21"/>
        </w:rPr>
        <w:t>大学・学生との連携・支援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</w:t>
      </w:r>
      <w:r w:rsidR="00E3670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b/>
          <w:bCs/>
          <w:szCs w:val="21"/>
        </w:rPr>
        <w:t xml:space="preserve">    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２５９，６７８</w:t>
      </w:r>
      <w:r w:rsidR="00BE3B2B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</w:p>
    <w:p w14:paraId="50955F9D" w14:textId="25DB23C2" w:rsidR="00E36700" w:rsidRDefault="00334691" w:rsidP="004B3E97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市大</w:t>
      </w:r>
      <w:r w:rsidR="004B3E97" w:rsidRPr="004B3E97">
        <w:rPr>
          <w:rFonts w:ascii="ＭＳ Ｐゴシック" w:eastAsia="ＭＳ Ｐゴシック" w:hAnsi="ＭＳ Ｐゴシック" w:hint="eastAsia"/>
          <w:szCs w:val="21"/>
        </w:rPr>
        <w:t>連携</w:t>
      </w:r>
      <w:r>
        <w:rPr>
          <w:rFonts w:ascii="ＭＳ Ｐゴシック" w:eastAsia="ＭＳ Ｐゴシック" w:hAnsi="ＭＳ Ｐゴシック" w:hint="eastAsia"/>
          <w:szCs w:val="21"/>
        </w:rPr>
        <w:t>施設</w:t>
      </w:r>
      <w:r w:rsidR="004B3E97" w:rsidRPr="004B3E97">
        <w:rPr>
          <w:rFonts w:ascii="ＭＳ Ｐゴシック" w:eastAsia="ＭＳ Ｐゴシック" w:hAnsi="ＭＳ Ｐゴシック" w:hint="eastAsia"/>
          <w:szCs w:val="21"/>
        </w:rPr>
        <w:t xml:space="preserve">管理費　</w:t>
      </w:r>
      <w:r w:rsidR="00E36700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</w:p>
    <w:p w14:paraId="17047326" w14:textId="06563E16" w:rsidR="004B3E97" w:rsidRPr="004B3E97" w:rsidRDefault="00E36700" w:rsidP="004B3E97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浜大祭</w:t>
      </w:r>
      <w:r w:rsidR="004044A9">
        <w:rPr>
          <w:rFonts w:ascii="ＭＳ Ｐゴシック" w:eastAsia="ＭＳ Ｐゴシック" w:hAnsi="ＭＳ Ｐゴシック" w:hint="eastAsia"/>
          <w:szCs w:val="21"/>
        </w:rPr>
        <w:t xml:space="preserve">市大同窓会提供企画　　　　</w:t>
      </w:r>
    </w:p>
    <w:p w14:paraId="2CB38EE0" w14:textId="5523E87E" w:rsidR="009A7E9A" w:rsidRDefault="004044A9" w:rsidP="004B3E97">
      <w:pPr>
        <w:ind w:firstLineChars="250" w:firstLine="52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</w:t>
      </w:r>
      <w:r w:rsidRPr="004044A9">
        <w:rPr>
          <w:rFonts w:ascii="ＭＳ Ｐゴシック" w:eastAsia="ＭＳ Ｐゴシック" w:hAnsi="ＭＳ Ｐゴシック" w:hint="eastAsia"/>
          <w:szCs w:val="21"/>
        </w:rPr>
        <w:t xml:space="preserve">　その他</w:t>
      </w:r>
      <w:r w:rsidR="00151724">
        <w:rPr>
          <w:rFonts w:ascii="ＭＳ Ｐゴシック" w:eastAsia="ＭＳ Ｐゴシック" w:hAnsi="ＭＳ Ｐゴシック" w:hint="eastAsia"/>
          <w:szCs w:val="21"/>
        </w:rPr>
        <w:t>(書籍購入費他</w:t>
      </w:r>
      <w:r w:rsidR="00151724">
        <w:rPr>
          <w:rFonts w:ascii="ＭＳ Ｐゴシック" w:eastAsia="ＭＳ Ｐゴシック" w:hAnsi="ＭＳ Ｐゴシック"/>
          <w:szCs w:val="21"/>
        </w:rPr>
        <w:t>)</w:t>
      </w:r>
      <w:r w:rsidR="00151724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</w:p>
    <w:p w14:paraId="0498BB9D" w14:textId="75F296BA" w:rsidR="004B3E97" w:rsidRPr="00960F85" w:rsidRDefault="004B3E97" w:rsidP="004B3E97">
      <w:pPr>
        <w:ind w:firstLineChars="250" w:firstLine="527"/>
        <w:rPr>
          <w:rFonts w:ascii="ＭＳ Ｐゴシック" w:eastAsia="ＭＳ Ｐゴシック" w:hAnsi="ＭＳ Ｐゴシック"/>
          <w:b/>
          <w:bCs/>
          <w:szCs w:val="21"/>
        </w:rPr>
      </w:pPr>
      <w:r w:rsidRPr="00960F85">
        <w:rPr>
          <w:rFonts w:ascii="ＭＳ Ｐゴシック" w:eastAsia="ＭＳ Ｐゴシック" w:hAnsi="ＭＳ Ｐゴシック" w:hint="eastAsia"/>
          <w:b/>
          <w:bCs/>
          <w:szCs w:val="21"/>
        </w:rPr>
        <w:t>（３）地域・</w:t>
      </w:r>
      <w:r w:rsidRPr="00960F85">
        <w:rPr>
          <w:rFonts w:ascii="ＭＳ Ｐゴシック" w:eastAsia="ＭＳ Ｐゴシック" w:hAnsi="ＭＳ Ｐゴシック"/>
          <w:b/>
          <w:bCs/>
          <w:szCs w:val="21"/>
        </w:rPr>
        <w:t xml:space="preserve">SDGｓへの貢献　　　</w:t>
      </w:r>
      <w:r w:rsidR="00A64DE0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</w:t>
      </w:r>
      <w:r w:rsidR="007224CF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E3670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b/>
          <w:bCs/>
          <w:szCs w:val="21"/>
        </w:rPr>
        <w:t xml:space="preserve">    </w:t>
      </w:r>
      <w:r w:rsidR="007224CF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64DE0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64DE0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>１０２，６００</w:t>
      </w:r>
    </w:p>
    <w:p w14:paraId="449CC2EC" w14:textId="71D61D34" w:rsidR="00D1267F" w:rsidRDefault="004B3E97" w:rsidP="004B3E97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 w:rsidRPr="004B3E97">
        <w:rPr>
          <w:rFonts w:ascii="ＭＳ Ｐゴシック" w:eastAsia="ＭＳ Ｐゴシック" w:hAnsi="ＭＳ Ｐゴシック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セミナー</w:t>
      </w:r>
      <w:r w:rsidRPr="00211163">
        <w:rPr>
          <w:rFonts w:ascii="ＭＳ Ｐゴシック" w:eastAsia="ＭＳ Ｐゴシック" w:hAnsi="ＭＳ Ｐゴシック" w:hint="eastAsia"/>
          <w:szCs w:val="21"/>
        </w:rPr>
        <w:t>謝金</w:t>
      </w:r>
      <w:r w:rsidR="004044A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14:paraId="5AE644C1" w14:textId="79638CF3" w:rsidR="004B3E97" w:rsidRDefault="00D1267F" w:rsidP="00D1267F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シンポジウム経費</w:t>
      </w:r>
      <w:r w:rsidR="00F355A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</w:p>
    <w:p w14:paraId="7B1C97D3" w14:textId="6A2483BF" w:rsidR="004044A9" w:rsidRDefault="004B3E97" w:rsidP="004044A9">
      <w:pPr>
        <w:ind w:firstLineChars="250" w:firstLine="527"/>
        <w:rPr>
          <w:rFonts w:ascii="ＭＳ Ｐゴシック" w:eastAsia="ＭＳ Ｐゴシック" w:hAnsi="ＭＳ Ｐゴシック"/>
          <w:b/>
          <w:bCs/>
          <w:szCs w:val="21"/>
        </w:rPr>
      </w:pPr>
      <w:r w:rsidRPr="00960F85">
        <w:rPr>
          <w:rFonts w:ascii="ＭＳ Ｐゴシック" w:eastAsia="ＭＳ Ｐゴシック" w:hAnsi="ＭＳ Ｐゴシック" w:hint="eastAsia"/>
          <w:b/>
          <w:bCs/>
          <w:szCs w:val="21"/>
        </w:rPr>
        <w:t>（４）広報・</w:t>
      </w:r>
      <w:r w:rsidR="00A64DE0" w:rsidRPr="00960F85">
        <w:rPr>
          <w:rFonts w:ascii="ＭＳ Ｐゴシック" w:eastAsia="ＭＳ Ｐゴシック" w:hAnsi="ＭＳ Ｐゴシック" w:hint="eastAsia"/>
          <w:b/>
          <w:bCs/>
          <w:szCs w:val="21"/>
        </w:rPr>
        <w:t>管理費</w:t>
      </w:r>
      <w:r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　　　　　　</w:t>
      </w:r>
      <w:r w:rsidR="00E3670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b/>
          <w:bCs/>
          <w:szCs w:val="21"/>
        </w:rPr>
        <w:t xml:space="preserve">    </w:t>
      </w:r>
      <w:r w:rsidR="00FF69FA" w:rsidRPr="00960F8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３２，０６０</w:t>
      </w:r>
    </w:p>
    <w:p w14:paraId="5A9A30E6" w14:textId="71D875B7" w:rsidR="00151724" w:rsidRDefault="00D568A8" w:rsidP="004044A9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通信</w:t>
      </w:r>
      <w:r w:rsidR="0025757A">
        <w:rPr>
          <w:rFonts w:ascii="ＭＳ Ｐゴシック" w:eastAsia="ＭＳ Ｐゴシック" w:hAnsi="ＭＳ Ｐゴシック" w:hint="eastAsia"/>
          <w:szCs w:val="21"/>
        </w:rPr>
        <w:t>費、</w:t>
      </w:r>
      <w:r w:rsidR="0025757A" w:rsidRPr="0025757A">
        <w:rPr>
          <w:rFonts w:ascii="ＭＳ Ｐゴシック" w:eastAsia="ＭＳ Ｐゴシック" w:hAnsi="ＭＳ Ｐゴシック" w:hint="eastAsia"/>
          <w:szCs w:val="21"/>
        </w:rPr>
        <w:t>印刷・デザイン費</w:t>
      </w:r>
      <w:r w:rsidR="0025757A">
        <w:rPr>
          <w:rFonts w:ascii="ＭＳ Ｐゴシック" w:eastAsia="ＭＳ Ｐゴシック" w:hAnsi="ＭＳ Ｐゴシック" w:hint="eastAsia"/>
          <w:szCs w:val="21"/>
        </w:rPr>
        <w:t>、</w:t>
      </w:r>
      <w:r w:rsidR="0025757A" w:rsidRPr="0025757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757A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</w:p>
    <w:p w14:paraId="006950C5" w14:textId="6C1BA238" w:rsidR="00D1267F" w:rsidRDefault="0025757A" w:rsidP="004B3E97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bookmarkStart w:id="13" w:name="_Hlk137213760"/>
      <w:r w:rsidRPr="0025757A">
        <w:rPr>
          <w:rFonts w:ascii="ＭＳ Ｐゴシック" w:eastAsia="ＭＳ Ｐゴシック" w:hAnsi="ＭＳ Ｐゴシック"/>
          <w:szCs w:val="21"/>
        </w:rPr>
        <w:t>PC関係費、</w:t>
      </w:r>
      <w:r>
        <w:rPr>
          <w:rFonts w:ascii="ＭＳ Ｐゴシック" w:eastAsia="ＭＳ Ｐゴシック" w:hAnsi="ＭＳ Ｐゴシック" w:hint="eastAsia"/>
          <w:szCs w:val="21"/>
        </w:rPr>
        <w:t>管理費</w:t>
      </w:r>
      <w:r w:rsidR="004B3E97" w:rsidRPr="00D1267F">
        <w:rPr>
          <w:rFonts w:ascii="ＭＳ Ｐゴシック" w:eastAsia="ＭＳ Ｐゴシック" w:hAnsi="ＭＳ Ｐゴシック" w:hint="eastAsia"/>
          <w:szCs w:val="21"/>
        </w:rPr>
        <w:t xml:space="preserve">　</w:t>
      </w:r>
      <w:bookmarkEnd w:id="13"/>
      <w:r w:rsidR="00334691" w:rsidRPr="00D1267F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404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36700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7D89178B" w14:textId="6D424821" w:rsidR="00E36700" w:rsidRDefault="004044A9" w:rsidP="004B3E97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その他</w:t>
      </w:r>
      <w:r w:rsidR="00151724">
        <w:rPr>
          <w:rFonts w:ascii="ＭＳ Ｐゴシック" w:eastAsia="ＭＳ Ｐゴシック" w:hAnsi="ＭＳ Ｐゴシック" w:hint="eastAsia"/>
          <w:szCs w:val="21"/>
        </w:rPr>
        <w:t>（</w:t>
      </w:r>
      <w:r w:rsidR="0025757A" w:rsidRPr="0025757A">
        <w:rPr>
          <w:rFonts w:ascii="ＭＳ Ｐゴシック" w:eastAsia="ＭＳ Ｐゴシック" w:hAnsi="ＭＳ Ｐゴシック" w:hint="eastAsia"/>
          <w:szCs w:val="21"/>
        </w:rPr>
        <w:t>他口座振り込み手数料</w:t>
      </w:r>
      <w:r w:rsidR="00151724">
        <w:rPr>
          <w:rFonts w:ascii="ＭＳ Ｐゴシック" w:eastAsia="ＭＳ Ｐゴシック" w:hAnsi="ＭＳ Ｐゴシック" w:hint="eastAsia"/>
          <w:szCs w:val="21"/>
        </w:rPr>
        <w:t>他）</w:t>
      </w:r>
      <w:r w:rsidR="0025757A" w:rsidRPr="00D1267F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E48A5A7" w14:textId="5C979127" w:rsidR="00D1267F" w:rsidRPr="000A0C59" w:rsidRDefault="00D1267F" w:rsidP="000A0C59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D1267F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５</w:t>
      </w:r>
      <w:r w:rsidRPr="00D1267F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4044A9">
        <w:rPr>
          <w:rFonts w:ascii="ＭＳ Ｐゴシック" w:eastAsia="ＭＳ Ｐゴシック" w:hAnsi="ＭＳ Ｐゴシック" w:hint="eastAsia"/>
          <w:b/>
          <w:bCs/>
          <w:szCs w:val="21"/>
        </w:rPr>
        <w:t>その他特別費用</w:t>
      </w:r>
      <w:r w:rsidRPr="00D1267F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　　　　　　　</w:t>
      </w:r>
      <w:r w:rsidR="00E3670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b/>
          <w:bCs/>
          <w:szCs w:val="21"/>
        </w:rPr>
        <w:t xml:space="preserve">   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4044A9" w:rsidRPr="000A0C59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　　</w:t>
      </w:r>
      <w:r w:rsidR="00E36700" w:rsidRPr="000A0C59">
        <w:rPr>
          <w:rFonts w:ascii="ＭＳ Ｐゴシック" w:eastAsia="ＭＳ Ｐゴシック" w:hAnsi="ＭＳ Ｐゴシック"/>
          <w:b/>
          <w:bCs/>
          <w:szCs w:val="21"/>
          <w:u w:val="single"/>
        </w:rPr>
        <w:t xml:space="preserve"> </w:t>
      </w:r>
      <w:r w:rsidR="000A0C59" w:rsidRPr="000A0C59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　　　　</w:t>
      </w:r>
      <w:r w:rsidR="000A0C59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 </w:t>
      </w:r>
      <w:r w:rsidR="000A0C59" w:rsidRPr="000A0C59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０　</w:t>
      </w:r>
      <w:r w:rsidRPr="00D1267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3670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36700">
        <w:rPr>
          <w:rFonts w:ascii="ＭＳ Ｐゴシック" w:eastAsia="ＭＳ Ｐゴシック" w:hAnsi="ＭＳ Ｐゴシック"/>
          <w:szCs w:val="21"/>
        </w:rPr>
        <w:t xml:space="preserve"> </w:t>
      </w:r>
      <w:r w:rsidR="000A0C5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</w:t>
      </w:r>
      <w:r w:rsidR="0025757A" w:rsidRPr="0025757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25757A" w:rsidRPr="000A0C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0C59" w:rsidRPr="000A0C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89CDD38" w14:textId="2D5BEE76" w:rsidR="009A7E9A" w:rsidRPr="00D1267F" w:rsidRDefault="00334691" w:rsidP="00D1267F">
      <w:pPr>
        <w:ind w:firstLineChars="450" w:firstLine="945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D1267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42F4A" w:rsidRPr="00D1267F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D1267F" w:rsidRPr="00D126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1267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1267F">
        <w:rPr>
          <w:rFonts w:ascii="ＭＳ Ｐゴシック" w:eastAsia="ＭＳ Ｐゴシック" w:hAnsi="ＭＳ Ｐゴシック"/>
          <w:szCs w:val="21"/>
        </w:rPr>
        <w:t xml:space="preserve">                  </w:t>
      </w:r>
      <w:r w:rsidR="00E36700">
        <w:rPr>
          <w:rFonts w:ascii="ＭＳ Ｐゴシック" w:eastAsia="ＭＳ Ｐゴシック" w:hAnsi="ＭＳ Ｐゴシック"/>
          <w:szCs w:val="21"/>
        </w:rPr>
        <w:t xml:space="preserve">   </w:t>
      </w:r>
      <w:r w:rsidR="004044A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36700">
        <w:rPr>
          <w:rFonts w:ascii="ＭＳ Ｐゴシック" w:eastAsia="ＭＳ Ｐゴシック" w:hAnsi="ＭＳ Ｐゴシック"/>
          <w:szCs w:val="21"/>
        </w:rPr>
        <w:t xml:space="preserve"> </w:t>
      </w:r>
      <w:r w:rsidR="00E36700" w:rsidRPr="0025757A">
        <w:rPr>
          <w:rFonts w:ascii="ＭＳ Ｐゴシック" w:eastAsia="ＭＳ Ｐゴシック" w:hAnsi="ＭＳ Ｐゴシック"/>
          <w:szCs w:val="21"/>
        </w:rPr>
        <w:t xml:space="preserve"> </w:t>
      </w:r>
      <w:r w:rsidR="00D1267F" w:rsidRPr="0025757A">
        <w:rPr>
          <w:rFonts w:ascii="ＭＳ Ｐゴシック" w:eastAsia="ＭＳ Ｐゴシック" w:hAnsi="ＭＳ Ｐゴシック"/>
          <w:szCs w:val="21"/>
        </w:rPr>
        <w:t xml:space="preserve"> </w:t>
      </w:r>
      <w:r w:rsidR="004044A9" w:rsidRPr="0025757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757A" w:rsidRPr="00AB722E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　</w:t>
      </w:r>
      <w:r w:rsidR="00D1267F" w:rsidRPr="00AB722E">
        <w:rPr>
          <w:rFonts w:ascii="ＭＳ Ｐゴシック" w:eastAsia="ＭＳ Ｐゴシック" w:hAnsi="ＭＳ Ｐゴシック"/>
          <w:b/>
          <w:bCs/>
          <w:szCs w:val="21"/>
          <w:u w:val="single"/>
        </w:rPr>
        <w:t xml:space="preserve"> </w:t>
      </w:r>
      <w:r w:rsidR="00AB722E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８８９，３３８　</w:t>
      </w:r>
    </w:p>
    <w:sectPr w:rsidR="009A7E9A" w:rsidRPr="00D1267F" w:rsidSect="00E36700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EC39" w14:textId="77777777" w:rsidR="00497E59" w:rsidRDefault="00497E59" w:rsidP="000C1F9C">
      <w:r>
        <w:separator/>
      </w:r>
    </w:p>
  </w:endnote>
  <w:endnote w:type="continuationSeparator" w:id="0">
    <w:p w14:paraId="493E3155" w14:textId="77777777" w:rsidR="00497E59" w:rsidRDefault="00497E59" w:rsidP="000C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CD1F" w14:textId="77777777" w:rsidR="00497E59" w:rsidRDefault="00497E59" w:rsidP="000C1F9C">
      <w:r>
        <w:separator/>
      </w:r>
    </w:p>
  </w:footnote>
  <w:footnote w:type="continuationSeparator" w:id="0">
    <w:p w14:paraId="3360C9F2" w14:textId="77777777" w:rsidR="00497E59" w:rsidRDefault="00497E59" w:rsidP="000C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C9D"/>
    <w:multiLevelType w:val="hybridMultilevel"/>
    <w:tmpl w:val="54968A3E"/>
    <w:lvl w:ilvl="0" w:tplc="8CAC46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990619"/>
    <w:multiLevelType w:val="hybridMultilevel"/>
    <w:tmpl w:val="8CB6B2DC"/>
    <w:lvl w:ilvl="0" w:tplc="64F6B462">
      <w:start w:val="4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44781"/>
    <w:multiLevelType w:val="hybridMultilevel"/>
    <w:tmpl w:val="0D7C9FBE"/>
    <w:lvl w:ilvl="0" w:tplc="2C00500A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E7AF5"/>
    <w:multiLevelType w:val="hybridMultilevel"/>
    <w:tmpl w:val="C032DDCE"/>
    <w:lvl w:ilvl="0" w:tplc="383A9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024EE"/>
    <w:multiLevelType w:val="hybridMultilevel"/>
    <w:tmpl w:val="7B5CF50A"/>
    <w:lvl w:ilvl="0" w:tplc="302ED330">
      <w:start w:val="2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D1BDC"/>
    <w:multiLevelType w:val="hybridMultilevel"/>
    <w:tmpl w:val="C64CDBB8"/>
    <w:lvl w:ilvl="0" w:tplc="C6AA1DD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473C45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D609B7"/>
    <w:multiLevelType w:val="multilevel"/>
    <w:tmpl w:val="5F3C01FE"/>
    <w:lvl w:ilvl="0">
      <w:start w:val="1"/>
      <w:numFmt w:val="decimalEnclosedCircle"/>
      <w:lvlText w:val="%1"/>
      <w:lvlJc w:val="left"/>
      <w:pPr>
        <w:ind w:left="924" w:hanging="360"/>
      </w:pPr>
      <w:rPr>
        <w:rFonts w:ascii="ＭＳ Ｐゴシック" w:eastAsia="ＭＳ Ｐゴシック" w:hAnsi="Century" w:cs="ＭＳ Ｐゴシック"/>
      </w:rPr>
    </w:lvl>
    <w:lvl w:ilvl="1">
      <w:start w:val="1"/>
      <w:numFmt w:val="aiueoFullWidth"/>
      <w:lvlText w:val="(%2)"/>
      <w:lvlJc w:val="left"/>
      <w:pPr>
        <w:ind w:left="1404" w:hanging="420"/>
      </w:pPr>
    </w:lvl>
    <w:lvl w:ilvl="2">
      <w:start w:val="1"/>
      <w:numFmt w:val="decimalEnclosedCircle"/>
      <w:lvlText w:val="%3"/>
      <w:lvlJc w:val="lef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aiueoFullWidth"/>
      <w:lvlText w:val="(%5)"/>
      <w:lvlJc w:val="left"/>
      <w:pPr>
        <w:ind w:left="2664" w:hanging="420"/>
      </w:pPr>
    </w:lvl>
    <w:lvl w:ilvl="5">
      <w:start w:val="1"/>
      <w:numFmt w:val="decimalEnclosedCircle"/>
      <w:lvlText w:val="%6"/>
      <w:lvlJc w:val="lef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aiueoFullWidth"/>
      <w:lvlText w:val="(%8)"/>
      <w:lvlJc w:val="left"/>
      <w:pPr>
        <w:ind w:left="3924" w:hanging="420"/>
      </w:pPr>
    </w:lvl>
    <w:lvl w:ilvl="8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7" w15:restartNumberingAfterBreak="0">
    <w:nsid w:val="4EE55FDC"/>
    <w:multiLevelType w:val="hybridMultilevel"/>
    <w:tmpl w:val="D58CFD48"/>
    <w:lvl w:ilvl="0" w:tplc="490E22B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E42620"/>
    <w:multiLevelType w:val="hybridMultilevel"/>
    <w:tmpl w:val="07BABDF0"/>
    <w:lvl w:ilvl="0" w:tplc="CF9048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48C710"/>
    <w:multiLevelType w:val="singleLevel"/>
    <w:tmpl w:val="5548C710"/>
    <w:lvl w:ilvl="0">
      <w:start w:val="1"/>
      <w:numFmt w:val="decimalFullWidth"/>
      <w:suff w:val="nothing"/>
      <w:lvlText w:val="%1．"/>
      <w:lvlJc w:val="left"/>
    </w:lvl>
  </w:abstractNum>
  <w:abstractNum w:abstractNumId="10" w15:restartNumberingAfterBreak="0">
    <w:nsid w:val="5548CEA1"/>
    <w:multiLevelType w:val="singleLevel"/>
    <w:tmpl w:val="5548CEA1"/>
    <w:lvl w:ilvl="0">
      <w:start w:val="1"/>
      <w:numFmt w:val="decimalFullWidth"/>
      <w:suff w:val="nothing"/>
      <w:lvlText w:val="（%1）"/>
      <w:lvlJc w:val="left"/>
    </w:lvl>
  </w:abstractNum>
  <w:abstractNum w:abstractNumId="11" w15:restartNumberingAfterBreak="0">
    <w:nsid w:val="5548DBA2"/>
    <w:multiLevelType w:val="singleLevel"/>
    <w:tmpl w:val="5548DBA2"/>
    <w:lvl w:ilvl="0">
      <w:start w:val="3"/>
      <w:numFmt w:val="decimalFullWidth"/>
      <w:suff w:val="nothing"/>
      <w:lvlText w:val="（%1）"/>
      <w:lvlJc w:val="left"/>
    </w:lvl>
  </w:abstractNum>
  <w:abstractNum w:abstractNumId="12" w15:restartNumberingAfterBreak="0">
    <w:nsid w:val="5548DF5D"/>
    <w:multiLevelType w:val="singleLevel"/>
    <w:tmpl w:val="5548DF5D"/>
    <w:lvl w:ilvl="0">
      <w:start w:val="2"/>
      <w:numFmt w:val="decimalFullWidth"/>
      <w:suff w:val="nothing"/>
      <w:lvlText w:val="%1．"/>
      <w:lvlJc w:val="left"/>
    </w:lvl>
  </w:abstractNum>
  <w:abstractNum w:abstractNumId="13" w15:restartNumberingAfterBreak="0">
    <w:nsid w:val="570E6EB4"/>
    <w:multiLevelType w:val="singleLevel"/>
    <w:tmpl w:val="570E6EB4"/>
    <w:lvl w:ilvl="0">
      <w:start w:val="1"/>
      <w:numFmt w:val="decimalFullWidth"/>
      <w:suff w:val="nothing"/>
      <w:lvlText w:val="%1．"/>
      <w:lvlJc w:val="left"/>
      <w:pPr>
        <w:ind w:left="0" w:firstLine="0"/>
      </w:pPr>
    </w:lvl>
  </w:abstractNum>
  <w:abstractNum w:abstractNumId="14" w15:restartNumberingAfterBreak="0">
    <w:nsid w:val="570E6F84"/>
    <w:multiLevelType w:val="singleLevel"/>
    <w:tmpl w:val="570E6F84"/>
    <w:lvl w:ilvl="0">
      <w:start w:val="3"/>
      <w:numFmt w:val="decimalFullWidth"/>
      <w:suff w:val="nothing"/>
      <w:lvlText w:val="(%1)"/>
      <w:lvlJc w:val="left"/>
      <w:pPr>
        <w:ind w:left="0" w:firstLine="0"/>
      </w:pPr>
    </w:lvl>
  </w:abstractNum>
  <w:abstractNum w:abstractNumId="15" w15:restartNumberingAfterBreak="0">
    <w:nsid w:val="5714F71B"/>
    <w:multiLevelType w:val="singleLevel"/>
    <w:tmpl w:val="5714F71B"/>
    <w:lvl w:ilvl="0">
      <w:start w:val="2"/>
      <w:numFmt w:val="decimalFullWidth"/>
      <w:suff w:val="nothing"/>
      <w:lvlText w:val="%1．"/>
      <w:lvlJc w:val="left"/>
      <w:pPr>
        <w:ind w:left="0" w:firstLine="0"/>
      </w:pPr>
    </w:lvl>
  </w:abstractNum>
  <w:abstractNum w:abstractNumId="16" w15:restartNumberingAfterBreak="0">
    <w:nsid w:val="57191786"/>
    <w:multiLevelType w:val="singleLevel"/>
    <w:tmpl w:val="57191786"/>
    <w:lvl w:ilvl="0">
      <w:start w:val="1"/>
      <w:numFmt w:val="decimalFullWidth"/>
      <w:suff w:val="nothing"/>
      <w:lvlText w:val="%1．"/>
      <w:lvlJc w:val="left"/>
    </w:lvl>
  </w:abstractNum>
  <w:num w:numId="1" w16cid:durableId="1892617647">
    <w:abstractNumId w:val="9"/>
  </w:num>
  <w:num w:numId="2" w16cid:durableId="1462961220">
    <w:abstractNumId w:val="10"/>
  </w:num>
  <w:num w:numId="3" w16cid:durableId="1926304770">
    <w:abstractNumId w:val="11"/>
  </w:num>
  <w:num w:numId="4" w16cid:durableId="29501026">
    <w:abstractNumId w:val="6"/>
  </w:num>
  <w:num w:numId="5" w16cid:durableId="1591620738">
    <w:abstractNumId w:val="12"/>
  </w:num>
  <w:num w:numId="6" w16cid:durableId="1297836757">
    <w:abstractNumId w:val="13"/>
  </w:num>
  <w:num w:numId="7" w16cid:durableId="107816571">
    <w:abstractNumId w:val="15"/>
    <w:lvlOverride w:ilvl="0">
      <w:startOverride w:val="2"/>
    </w:lvlOverride>
  </w:num>
  <w:num w:numId="8" w16cid:durableId="1857768932">
    <w:abstractNumId w:val="14"/>
    <w:lvlOverride w:ilvl="0">
      <w:startOverride w:val="3"/>
    </w:lvlOverride>
  </w:num>
  <w:num w:numId="9" w16cid:durableId="529146556">
    <w:abstractNumId w:val="16"/>
  </w:num>
  <w:num w:numId="10" w16cid:durableId="711883071">
    <w:abstractNumId w:val="4"/>
  </w:num>
  <w:num w:numId="11" w16cid:durableId="731654344">
    <w:abstractNumId w:val="1"/>
  </w:num>
  <w:num w:numId="12" w16cid:durableId="193352393">
    <w:abstractNumId w:val="5"/>
  </w:num>
  <w:num w:numId="13" w16cid:durableId="1802459549">
    <w:abstractNumId w:val="0"/>
  </w:num>
  <w:num w:numId="14" w16cid:durableId="196310552">
    <w:abstractNumId w:val="7"/>
  </w:num>
  <w:num w:numId="15" w16cid:durableId="1544097049">
    <w:abstractNumId w:val="3"/>
  </w:num>
  <w:num w:numId="16" w16cid:durableId="1410344199">
    <w:abstractNumId w:val="2"/>
  </w:num>
  <w:num w:numId="17" w16cid:durableId="387337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0B"/>
    <w:rsid w:val="00004942"/>
    <w:rsid w:val="00012640"/>
    <w:rsid w:val="000261F1"/>
    <w:rsid w:val="00027FC6"/>
    <w:rsid w:val="00032657"/>
    <w:rsid w:val="0006212C"/>
    <w:rsid w:val="000708EF"/>
    <w:rsid w:val="0007353C"/>
    <w:rsid w:val="00085FC0"/>
    <w:rsid w:val="00087699"/>
    <w:rsid w:val="0009229A"/>
    <w:rsid w:val="000A0C59"/>
    <w:rsid w:val="000A3423"/>
    <w:rsid w:val="000A48E5"/>
    <w:rsid w:val="000A7EF9"/>
    <w:rsid w:val="000C1F9C"/>
    <w:rsid w:val="000C2BFC"/>
    <w:rsid w:val="000D65FB"/>
    <w:rsid w:val="000F19E0"/>
    <w:rsid w:val="000F4D05"/>
    <w:rsid w:val="00112583"/>
    <w:rsid w:val="0012772E"/>
    <w:rsid w:val="001428F5"/>
    <w:rsid w:val="001477D2"/>
    <w:rsid w:val="00151724"/>
    <w:rsid w:val="001517F4"/>
    <w:rsid w:val="00165D6C"/>
    <w:rsid w:val="00194469"/>
    <w:rsid w:val="001A3D0A"/>
    <w:rsid w:val="001B062F"/>
    <w:rsid w:val="001B4FFE"/>
    <w:rsid w:val="001D1AB3"/>
    <w:rsid w:val="001D78EC"/>
    <w:rsid w:val="001E44D5"/>
    <w:rsid w:val="00211163"/>
    <w:rsid w:val="002242CC"/>
    <w:rsid w:val="00235FAB"/>
    <w:rsid w:val="0025429A"/>
    <w:rsid w:val="0025757A"/>
    <w:rsid w:val="00261700"/>
    <w:rsid w:val="00261DDE"/>
    <w:rsid w:val="0026488E"/>
    <w:rsid w:val="00270E81"/>
    <w:rsid w:val="0027277F"/>
    <w:rsid w:val="002870EE"/>
    <w:rsid w:val="00290B88"/>
    <w:rsid w:val="00290FFC"/>
    <w:rsid w:val="002B7469"/>
    <w:rsid w:val="002C2692"/>
    <w:rsid w:val="002C799E"/>
    <w:rsid w:val="002D2892"/>
    <w:rsid w:val="002D70D7"/>
    <w:rsid w:val="002D7376"/>
    <w:rsid w:val="002E73A3"/>
    <w:rsid w:val="003027E6"/>
    <w:rsid w:val="00314922"/>
    <w:rsid w:val="0033083E"/>
    <w:rsid w:val="00330B7C"/>
    <w:rsid w:val="00333325"/>
    <w:rsid w:val="00334691"/>
    <w:rsid w:val="00337939"/>
    <w:rsid w:val="003414AD"/>
    <w:rsid w:val="0034773C"/>
    <w:rsid w:val="00351BA2"/>
    <w:rsid w:val="00385A00"/>
    <w:rsid w:val="003866DB"/>
    <w:rsid w:val="003A7671"/>
    <w:rsid w:val="003B22AF"/>
    <w:rsid w:val="003B6113"/>
    <w:rsid w:val="003C088F"/>
    <w:rsid w:val="003E2A35"/>
    <w:rsid w:val="003F2380"/>
    <w:rsid w:val="00400E53"/>
    <w:rsid w:val="0040149F"/>
    <w:rsid w:val="004030CC"/>
    <w:rsid w:val="004044A9"/>
    <w:rsid w:val="0043212E"/>
    <w:rsid w:val="004379EC"/>
    <w:rsid w:val="00440D27"/>
    <w:rsid w:val="0044626D"/>
    <w:rsid w:val="00452D36"/>
    <w:rsid w:val="004572BB"/>
    <w:rsid w:val="004661B4"/>
    <w:rsid w:val="00477C2D"/>
    <w:rsid w:val="00497E59"/>
    <w:rsid w:val="004A2751"/>
    <w:rsid w:val="004A7749"/>
    <w:rsid w:val="004B3E97"/>
    <w:rsid w:val="004C2AD7"/>
    <w:rsid w:val="004C5ACC"/>
    <w:rsid w:val="004D38C8"/>
    <w:rsid w:val="004D5619"/>
    <w:rsid w:val="004D5971"/>
    <w:rsid w:val="004D7225"/>
    <w:rsid w:val="004D7586"/>
    <w:rsid w:val="0050123D"/>
    <w:rsid w:val="00507780"/>
    <w:rsid w:val="00512E89"/>
    <w:rsid w:val="005217FA"/>
    <w:rsid w:val="00527E5E"/>
    <w:rsid w:val="005346AA"/>
    <w:rsid w:val="00536FB0"/>
    <w:rsid w:val="005410AA"/>
    <w:rsid w:val="005463A8"/>
    <w:rsid w:val="00547FE0"/>
    <w:rsid w:val="00555032"/>
    <w:rsid w:val="005633CF"/>
    <w:rsid w:val="00565518"/>
    <w:rsid w:val="00574DE1"/>
    <w:rsid w:val="0058059C"/>
    <w:rsid w:val="00585146"/>
    <w:rsid w:val="0059420F"/>
    <w:rsid w:val="00595FEC"/>
    <w:rsid w:val="005A0858"/>
    <w:rsid w:val="005A390A"/>
    <w:rsid w:val="005A7F3F"/>
    <w:rsid w:val="005B39A6"/>
    <w:rsid w:val="005B521A"/>
    <w:rsid w:val="005B55DE"/>
    <w:rsid w:val="005D00CF"/>
    <w:rsid w:val="005E475C"/>
    <w:rsid w:val="005F43AB"/>
    <w:rsid w:val="006010EA"/>
    <w:rsid w:val="006014B9"/>
    <w:rsid w:val="006130BB"/>
    <w:rsid w:val="00614CCC"/>
    <w:rsid w:val="0061554E"/>
    <w:rsid w:val="00616092"/>
    <w:rsid w:val="006379F4"/>
    <w:rsid w:val="00662589"/>
    <w:rsid w:val="006633C9"/>
    <w:rsid w:val="00666132"/>
    <w:rsid w:val="0067442F"/>
    <w:rsid w:val="0067680B"/>
    <w:rsid w:val="0068305A"/>
    <w:rsid w:val="006856D4"/>
    <w:rsid w:val="00687197"/>
    <w:rsid w:val="006B0058"/>
    <w:rsid w:val="006B5A0B"/>
    <w:rsid w:val="006C36F5"/>
    <w:rsid w:val="006D0B7E"/>
    <w:rsid w:val="006D0BE6"/>
    <w:rsid w:val="006F61D8"/>
    <w:rsid w:val="006F72FD"/>
    <w:rsid w:val="0070159A"/>
    <w:rsid w:val="00714421"/>
    <w:rsid w:val="00714A4C"/>
    <w:rsid w:val="00714C11"/>
    <w:rsid w:val="007224CF"/>
    <w:rsid w:val="0073005A"/>
    <w:rsid w:val="007317E0"/>
    <w:rsid w:val="00731E51"/>
    <w:rsid w:val="00734145"/>
    <w:rsid w:val="00742C9E"/>
    <w:rsid w:val="007446CE"/>
    <w:rsid w:val="0075501F"/>
    <w:rsid w:val="00760DC7"/>
    <w:rsid w:val="007639D7"/>
    <w:rsid w:val="0079540A"/>
    <w:rsid w:val="007B0088"/>
    <w:rsid w:val="007B2D4F"/>
    <w:rsid w:val="007B5573"/>
    <w:rsid w:val="007B68A7"/>
    <w:rsid w:val="007D1260"/>
    <w:rsid w:val="007E1686"/>
    <w:rsid w:val="007F2A17"/>
    <w:rsid w:val="007F3FBF"/>
    <w:rsid w:val="0080419E"/>
    <w:rsid w:val="00806282"/>
    <w:rsid w:val="00806786"/>
    <w:rsid w:val="008106AD"/>
    <w:rsid w:val="00821C1D"/>
    <w:rsid w:val="00825D23"/>
    <w:rsid w:val="0084273E"/>
    <w:rsid w:val="00846C71"/>
    <w:rsid w:val="00871DC5"/>
    <w:rsid w:val="00881F21"/>
    <w:rsid w:val="00892C2A"/>
    <w:rsid w:val="008A3A51"/>
    <w:rsid w:val="008A4276"/>
    <w:rsid w:val="008B673B"/>
    <w:rsid w:val="008C275D"/>
    <w:rsid w:val="008C3BD4"/>
    <w:rsid w:val="008C40C9"/>
    <w:rsid w:val="008D4B31"/>
    <w:rsid w:val="00904F6D"/>
    <w:rsid w:val="00911E6F"/>
    <w:rsid w:val="00914464"/>
    <w:rsid w:val="00932419"/>
    <w:rsid w:val="00935251"/>
    <w:rsid w:val="009360B8"/>
    <w:rsid w:val="00936AEA"/>
    <w:rsid w:val="00960F85"/>
    <w:rsid w:val="0096401F"/>
    <w:rsid w:val="00965083"/>
    <w:rsid w:val="00973F8E"/>
    <w:rsid w:val="009A7E9A"/>
    <w:rsid w:val="009C4545"/>
    <w:rsid w:val="009C53E0"/>
    <w:rsid w:val="009C6F34"/>
    <w:rsid w:val="009C7867"/>
    <w:rsid w:val="009D2E71"/>
    <w:rsid w:val="009D74EB"/>
    <w:rsid w:val="009F0EEA"/>
    <w:rsid w:val="00A02631"/>
    <w:rsid w:val="00A076DE"/>
    <w:rsid w:val="00A14BD3"/>
    <w:rsid w:val="00A27221"/>
    <w:rsid w:val="00A35C22"/>
    <w:rsid w:val="00A40C4B"/>
    <w:rsid w:val="00A44DB6"/>
    <w:rsid w:val="00A45756"/>
    <w:rsid w:val="00A46A39"/>
    <w:rsid w:val="00A4730A"/>
    <w:rsid w:val="00A554AA"/>
    <w:rsid w:val="00A61917"/>
    <w:rsid w:val="00A64DE0"/>
    <w:rsid w:val="00A832BA"/>
    <w:rsid w:val="00A91598"/>
    <w:rsid w:val="00A96D8D"/>
    <w:rsid w:val="00AA4D41"/>
    <w:rsid w:val="00AB722E"/>
    <w:rsid w:val="00AC0EA1"/>
    <w:rsid w:val="00AC1F0D"/>
    <w:rsid w:val="00AD0CEE"/>
    <w:rsid w:val="00AD3418"/>
    <w:rsid w:val="00AD61E2"/>
    <w:rsid w:val="00AD795A"/>
    <w:rsid w:val="00AE5663"/>
    <w:rsid w:val="00B07666"/>
    <w:rsid w:val="00B4526F"/>
    <w:rsid w:val="00B576F8"/>
    <w:rsid w:val="00B65B01"/>
    <w:rsid w:val="00B82C56"/>
    <w:rsid w:val="00B83B0A"/>
    <w:rsid w:val="00B83B94"/>
    <w:rsid w:val="00B86D76"/>
    <w:rsid w:val="00B8772C"/>
    <w:rsid w:val="00B922A6"/>
    <w:rsid w:val="00B9453A"/>
    <w:rsid w:val="00B97032"/>
    <w:rsid w:val="00BA3E9B"/>
    <w:rsid w:val="00BA719C"/>
    <w:rsid w:val="00BB5635"/>
    <w:rsid w:val="00BC021C"/>
    <w:rsid w:val="00BD1972"/>
    <w:rsid w:val="00BD35CB"/>
    <w:rsid w:val="00BD71AE"/>
    <w:rsid w:val="00BE33CD"/>
    <w:rsid w:val="00BE3B2B"/>
    <w:rsid w:val="00BE7B43"/>
    <w:rsid w:val="00C063FB"/>
    <w:rsid w:val="00C06813"/>
    <w:rsid w:val="00C42F4A"/>
    <w:rsid w:val="00C4307C"/>
    <w:rsid w:val="00C437D7"/>
    <w:rsid w:val="00C46768"/>
    <w:rsid w:val="00C51534"/>
    <w:rsid w:val="00C55F40"/>
    <w:rsid w:val="00C653AC"/>
    <w:rsid w:val="00C67869"/>
    <w:rsid w:val="00C80C76"/>
    <w:rsid w:val="00C86CF1"/>
    <w:rsid w:val="00C87E83"/>
    <w:rsid w:val="00C9682D"/>
    <w:rsid w:val="00CB03AD"/>
    <w:rsid w:val="00CB49E6"/>
    <w:rsid w:val="00CC05DA"/>
    <w:rsid w:val="00CC313F"/>
    <w:rsid w:val="00CC5E00"/>
    <w:rsid w:val="00CE0E65"/>
    <w:rsid w:val="00CF06EE"/>
    <w:rsid w:val="00D01191"/>
    <w:rsid w:val="00D02DB6"/>
    <w:rsid w:val="00D102CE"/>
    <w:rsid w:val="00D1267F"/>
    <w:rsid w:val="00D2146B"/>
    <w:rsid w:val="00D246EA"/>
    <w:rsid w:val="00D34C93"/>
    <w:rsid w:val="00D416F1"/>
    <w:rsid w:val="00D515C7"/>
    <w:rsid w:val="00D53273"/>
    <w:rsid w:val="00D53C40"/>
    <w:rsid w:val="00D568A8"/>
    <w:rsid w:val="00D56AC1"/>
    <w:rsid w:val="00D60672"/>
    <w:rsid w:val="00D626D4"/>
    <w:rsid w:val="00D644CD"/>
    <w:rsid w:val="00D7652B"/>
    <w:rsid w:val="00D84823"/>
    <w:rsid w:val="00D976B6"/>
    <w:rsid w:val="00D97937"/>
    <w:rsid w:val="00DA7C42"/>
    <w:rsid w:val="00DB4DA7"/>
    <w:rsid w:val="00DC606D"/>
    <w:rsid w:val="00DD0895"/>
    <w:rsid w:val="00DE0218"/>
    <w:rsid w:val="00DE38AC"/>
    <w:rsid w:val="00DF2F3D"/>
    <w:rsid w:val="00DF5339"/>
    <w:rsid w:val="00E05416"/>
    <w:rsid w:val="00E13993"/>
    <w:rsid w:val="00E208B7"/>
    <w:rsid w:val="00E36700"/>
    <w:rsid w:val="00E44257"/>
    <w:rsid w:val="00E467B1"/>
    <w:rsid w:val="00E74EDD"/>
    <w:rsid w:val="00E82BBC"/>
    <w:rsid w:val="00EA644B"/>
    <w:rsid w:val="00EB0435"/>
    <w:rsid w:val="00EB304E"/>
    <w:rsid w:val="00EB5A54"/>
    <w:rsid w:val="00EB7800"/>
    <w:rsid w:val="00EC00F8"/>
    <w:rsid w:val="00EE7959"/>
    <w:rsid w:val="00EF01D3"/>
    <w:rsid w:val="00EF42AE"/>
    <w:rsid w:val="00F1476A"/>
    <w:rsid w:val="00F355A3"/>
    <w:rsid w:val="00F35617"/>
    <w:rsid w:val="00F407BF"/>
    <w:rsid w:val="00F4471F"/>
    <w:rsid w:val="00F459EF"/>
    <w:rsid w:val="00F46323"/>
    <w:rsid w:val="00F553AB"/>
    <w:rsid w:val="00F707F3"/>
    <w:rsid w:val="00F74DF1"/>
    <w:rsid w:val="00F82DCF"/>
    <w:rsid w:val="00F856CD"/>
    <w:rsid w:val="00F864EA"/>
    <w:rsid w:val="00F95B6F"/>
    <w:rsid w:val="00F96A78"/>
    <w:rsid w:val="00FB145A"/>
    <w:rsid w:val="00FE1AA7"/>
    <w:rsid w:val="00FF550A"/>
    <w:rsid w:val="00FF693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18C1E"/>
  <w15:chartTrackingRefBased/>
  <w15:docId w15:val="{65321877-8674-4C63-9888-B6B49D49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30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F9C"/>
  </w:style>
  <w:style w:type="paragraph" w:styleId="a7">
    <w:name w:val="footer"/>
    <w:basedOn w:val="a"/>
    <w:link w:val="a8"/>
    <w:uiPriority w:val="99"/>
    <w:unhideWhenUsed/>
    <w:rsid w:val="000C1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F9C"/>
  </w:style>
  <w:style w:type="paragraph" w:styleId="a9">
    <w:name w:val="List Paragraph"/>
    <w:basedOn w:val="a"/>
    <w:uiPriority w:val="34"/>
    <w:qFormat/>
    <w:rsid w:val="00734145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3C0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42DE-0FAD-4210-B695-B72529A5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user02</cp:lastModifiedBy>
  <cp:revision>25</cp:revision>
  <cp:lastPrinted>2024-06-27T08:39:00Z</cp:lastPrinted>
  <dcterms:created xsi:type="dcterms:W3CDTF">2023-06-11T15:29:00Z</dcterms:created>
  <dcterms:modified xsi:type="dcterms:W3CDTF">2024-06-27T08:42:00Z</dcterms:modified>
</cp:coreProperties>
</file>